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343" w:rsidRDefault="00890343" w:rsidP="00EB697E">
      <w:pPr>
        <w:tabs>
          <w:tab w:val="decimal" w:pos="7920"/>
        </w:tabs>
        <w:ind w:right="-88"/>
        <w:jc w:val="both"/>
        <w:rPr>
          <w:rFonts w:ascii="Arial" w:hAnsi="Arial" w:cs="Arial"/>
          <w:b/>
          <w:sz w:val="22"/>
          <w:szCs w:val="22"/>
        </w:rPr>
      </w:pPr>
    </w:p>
    <w:p w:rsidR="005A40FE" w:rsidRPr="00AF71E8" w:rsidRDefault="00483C2D" w:rsidP="00EB697E">
      <w:pPr>
        <w:tabs>
          <w:tab w:val="decimal" w:pos="7920"/>
        </w:tabs>
        <w:ind w:right="-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Draft </w:t>
      </w:r>
      <w:r w:rsidR="002250E0" w:rsidRPr="00AF71E8">
        <w:rPr>
          <w:rFonts w:ascii="Arial" w:hAnsi="Arial" w:cs="Arial"/>
          <w:b/>
          <w:sz w:val="28"/>
          <w:szCs w:val="28"/>
        </w:rPr>
        <w:t xml:space="preserve">Minutes of the </w:t>
      </w:r>
      <w:r w:rsidR="007E7271">
        <w:rPr>
          <w:rFonts w:ascii="Arial" w:hAnsi="Arial" w:cs="Arial"/>
          <w:b/>
          <w:sz w:val="28"/>
          <w:szCs w:val="28"/>
        </w:rPr>
        <w:t xml:space="preserve">Council </w:t>
      </w:r>
      <w:r w:rsidR="001B64DD" w:rsidRPr="00AF71E8">
        <w:rPr>
          <w:rFonts w:ascii="Arial" w:hAnsi="Arial" w:cs="Arial"/>
          <w:b/>
          <w:sz w:val="28"/>
          <w:szCs w:val="28"/>
        </w:rPr>
        <w:t>Meeting dated</w:t>
      </w:r>
      <w:r w:rsidR="00800552" w:rsidRPr="00AF71E8">
        <w:rPr>
          <w:rFonts w:ascii="Arial" w:hAnsi="Arial" w:cs="Arial"/>
          <w:b/>
          <w:sz w:val="28"/>
          <w:szCs w:val="28"/>
        </w:rPr>
        <w:t xml:space="preserve"> </w:t>
      </w:r>
      <w:r w:rsidR="003F642D" w:rsidRPr="00AF71E8">
        <w:rPr>
          <w:rFonts w:ascii="Arial" w:hAnsi="Arial" w:cs="Arial"/>
          <w:b/>
          <w:sz w:val="28"/>
          <w:szCs w:val="28"/>
        </w:rPr>
        <w:t xml:space="preserve">Tuesday, </w:t>
      </w:r>
      <w:r w:rsidR="00A83845">
        <w:rPr>
          <w:rFonts w:ascii="Arial" w:hAnsi="Arial" w:cs="Arial"/>
          <w:b/>
          <w:sz w:val="28"/>
          <w:szCs w:val="28"/>
        </w:rPr>
        <w:t>8</w:t>
      </w:r>
      <w:r w:rsidR="00A83845" w:rsidRPr="00A83845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A83845">
        <w:rPr>
          <w:rFonts w:ascii="Arial" w:hAnsi="Arial" w:cs="Arial"/>
          <w:b/>
          <w:sz w:val="28"/>
          <w:szCs w:val="28"/>
        </w:rPr>
        <w:t xml:space="preserve"> September</w:t>
      </w:r>
      <w:r w:rsidR="00A71ADF" w:rsidRPr="00AF71E8">
        <w:rPr>
          <w:rFonts w:ascii="Arial" w:hAnsi="Arial" w:cs="Arial"/>
          <w:b/>
          <w:sz w:val="28"/>
          <w:szCs w:val="28"/>
        </w:rPr>
        <w:t xml:space="preserve"> 201</w:t>
      </w:r>
      <w:r w:rsidR="00890343" w:rsidRPr="00AF71E8">
        <w:rPr>
          <w:rFonts w:ascii="Arial" w:hAnsi="Arial" w:cs="Arial"/>
          <w:b/>
          <w:sz w:val="28"/>
          <w:szCs w:val="28"/>
        </w:rPr>
        <w:t>5</w:t>
      </w:r>
      <w:r w:rsidR="003325E9" w:rsidRPr="00AF71E8">
        <w:rPr>
          <w:rFonts w:ascii="Arial" w:hAnsi="Arial" w:cs="Arial"/>
          <w:sz w:val="28"/>
          <w:szCs w:val="28"/>
        </w:rPr>
        <w:tab/>
      </w:r>
      <w:r w:rsidR="003325E9" w:rsidRPr="00AF71E8">
        <w:rPr>
          <w:rFonts w:ascii="Arial" w:hAnsi="Arial" w:cs="Arial"/>
          <w:sz w:val="28"/>
          <w:szCs w:val="28"/>
        </w:rPr>
        <w:tab/>
      </w:r>
      <w:r w:rsidR="003325E9" w:rsidRPr="00AF71E8">
        <w:rPr>
          <w:rFonts w:ascii="Arial" w:hAnsi="Arial" w:cs="Arial"/>
          <w:sz w:val="28"/>
          <w:szCs w:val="28"/>
        </w:rPr>
        <w:tab/>
      </w:r>
      <w:r w:rsidR="003325E9" w:rsidRPr="00AF71E8">
        <w:rPr>
          <w:rFonts w:ascii="Arial" w:hAnsi="Arial" w:cs="Arial"/>
          <w:sz w:val="28"/>
          <w:szCs w:val="28"/>
        </w:rPr>
        <w:tab/>
      </w:r>
    </w:p>
    <w:p w:rsidR="00A70646" w:rsidRDefault="004309ED" w:rsidP="00EB697E">
      <w:pPr>
        <w:tabs>
          <w:tab w:val="decimal" w:pos="7920"/>
        </w:tabs>
        <w:ind w:right="-8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D1258C" w:rsidRDefault="002250E0" w:rsidP="00EB697E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 w:rsidRPr="00A5305D">
        <w:rPr>
          <w:rFonts w:ascii="Arial" w:hAnsi="Arial" w:cs="Arial"/>
          <w:b/>
          <w:sz w:val="20"/>
          <w:szCs w:val="20"/>
        </w:rPr>
        <w:t>Present:</w:t>
      </w:r>
      <w:r w:rsidR="00D703C0">
        <w:rPr>
          <w:rFonts w:ascii="Arial" w:hAnsi="Arial" w:cs="Arial"/>
          <w:b/>
          <w:sz w:val="20"/>
          <w:szCs w:val="20"/>
        </w:rPr>
        <w:t xml:space="preserve">     </w:t>
      </w:r>
      <w:r w:rsidR="00020822">
        <w:rPr>
          <w:rFonts w:ascii="Arial" w:hAnsi="Arial" w:cs="Arial"/>
          <w:b/>
          <w:sz w:val="20"/>
          <w:szCs w:val="20"/>
        </w:rPr>
        <w:t xml:space="preserve">Cllrs </w:t>
      </w:r>
      <w:r w:rsidR="00890343">
        <w:rPr>
          <w:rFonts w:ascii="Arial" w:hAnsi="Arial" w:cs="Arial"/>
          <w:sz w:val="20"/>
          <w:szCs w:val="20"/>
        </w:rPr>
        <w:t xml:space="preserve">Paul Dollimore </w:t>
      </w:r>
      <w:r w:rsidR="001F7A0B">
        <w:rPr>
          <w:rFonts w:ascii="Arial" w:hAnsi="Arial" w:cs="Arial"/>
          <w:sz w:val="20"/>
          <w:szCs w:val="20"/>
        </w:rPr>
        <w:t>(Chair),</w:t>
      </w:r>
      <w:r w:rsidR="00A83845">
        <w:rPr>
          <w:rFonts w:ascii="Arial" w:hAnsi="Arial" w:cs="Arial"/>
          <w:sz w:val="20"/>
          <w:szCs w:val="20"/>
        </w:rPr>
        <w:t xml:space="preserve"> </w:t>
      </w:r>
      <w:r w:rsidR="00A83845" w:rsidRPr="00981828">
        <w:rPr>
          <w:rFonts w:ascii="Arial" w:hAnsi="Arial" w:cs="Arial"/>
          <w:sz w:val="20"/>
          <w:szCs w:val="20"/>
        </w:rPr>
        <w:t>Andrew Morley</w:t>
      </w:r>
      <w:r w:rsidR="00A83845">
        <w:rPr>
          <w:rFonts w:ascii="Arial" w:hAnsi="Arial" w:cs="Arial"/>
          <w:sz w:val="20"/>
          <w:szCs w:val="20"/>
        </w:rPr>
        <w:t>, Mark Parsons &amp; Oliver Price</w:t>
      </w:r>
    </w:p>
    <w:p w:rsidR="007E7271" w:rsidRPr="00A83845" w:rsidRDefault="00D1258C" w:rsidP="00340D37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A32F87" w:rsidRPr="007C3E45">
        <w:rPr>
          <w:rFonts w:ascii="Arial" w:hAnsi="Arial" w:cs="Arial"/>
          <w:sz w:val="20"/>
          <w:szCs w:val="20"/>
        </w:rPr>
        <w:t>Julia Tufnail (Clerk</w:t>
      </w:r>
      <w:r w:rsidR="007D3C71">
        <w:rPr>
          <w:rFonts w:ascii="Arial" w:hAnsi="Arial" w:cs="Arial"/>
          <w:sz w:val="20"/>
          <w:szCs w:val="20"/>
        </w:rPr>
        <w:t>)</w:t>
      </w:r>
      <w:r w:rsidR="00020822">
        <w:rPr>
          <w:rFonts w:ascii="Arial" w:hAnsi="Arial" w:cs="Arial"/>
          <w:sz w:val="20"/>
          <w:szCs w:val="20"/>
        </w:rPr>
        <w:t>,</w:t>
      </w:r>
    </w:p>
    <w:p w:rsidR="00D1258C" w:rsidRDefault="00D1258C" w:rsidP="00EB697E">
      <w:pPr>
        <w:ind w:right="-88"/>
        <w:jc w:val="both"/>
        <w:rPr>
          <w:rFonts w:ascii="Arial" w:hAnsi="Arial" w:cs="Arial"/>
          <w:sz w:val="20"/>
          <w:szCs w:val="20"/>
        </w:rPr>
      </w:pPr>
    </w:p>
    <w:p w:rsidR="00890343" w:rsidRPr="0096363A" w:rsidRDefault="00890343" w:rsidP="00890343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:rsidR="00AB3F4A" w:rsidRDefault="00E82E5F" w:rsidP="00AB3F4A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33</w:t>
      </w:r>
      <w:r w:rsidR="00AB3F4A">
        <w:rPr>
          <w:rFonts w:ascii="Arial" w:hAnsi="Arial" w:cs="Arial"/>
          <w:sz w:val="20"/>
          <w:szCs w:val="20"/>
        </w:rPr>
        <w:t>.</w:t>
      </w:r>
      <w:r w:rsidR="00AB3F4A">
        <w:rPr>
          <w:rFonts w:ascii="Arial" w:hAnsi="Arial" w:cs="Arial"/>
          <w:sz w:val="20"/>
          <w:szCs w:val="20"/>
        </w:rPr>
        <w:tab/>
      </w:r>
      <w:r w:rsidR="00AB3F4A" w:rsidRPr="004A07E2">
        <w:rPr>
          <w:rFonts w:ascii="Arial" w:hAnsi="Arial" w:cs="Arial"/>
          <w:sz w:val="20"/>
          <w:szCs w:val="20"/>
        </w:rPr>
        <w:t xml:space="preserve">The Chair welcomed </w:t>
      </w:r>
      <w:r w:rsidR="00AB3F4A">
        <w:rPr>
          <w:rFonts w:ascii="Arial" w:hAnsi="Arial" w:cs="Arial"/>
          <w:sz w:val="20"/>
          <w:szCs w:val="20"/>
        </w:rPr>
        <w:t>everybody to the meeti</w:t>
      </w:r>
      <w:r w:rsidR="00AB3F4A" w:rsidRPr="004A07E2">
        <w:rPr>
          <w:rFonts w:ascii="Arial" w:hAnsi="Arial" w:cs="Arial"/>
          <w:sz w:val="20"/>
          <w:szCs w:val="20"/>
        </w:rPr>
        <w:t xml:space="preserve">ng and asked if there were any interests to declare.  </w:t>
      </w:r>
      <w:r w:rsidR="00AB3F4A">
        <w:rPr>
          <w:rFonts w:ascii="Arial" w:hAnsi="Arial" w:cs="Arial"/>
          <w:sz w:val="20"/>
          <w:szCs w:val="20"/>
        </w:rPr>
        <w:t xml:space="preserve">None were </w:t>
      </w:r>
      <w:bookmarkStart w:id="0" w:name="_GoBack"/>
      <w:bookmarkEnd w:id="0"/>
      <w:r w:rsidR="00AB3F4A">
        <w:rPr>
          <w:rFonts w:ascii="Arial" w:hAnsi="Arial" w:cs="Arial"/>
          <w:sz w:val="20"/>
          <w:szCs w:val="20"/>
        </w:rPr>
        <w:t>declared.</w:t>
      </w:r>
    </w:p>
    <w:p w:rsidR="007E7271" w:rsidRDefault="00E82E5F" w:rsidP="007E7271">
      <w:pPr>
        <w:tabs>
          <w:tab w:val="left" w:pos="1080"/>
          <w:tab w:val="left" w:pos="5865"/>
        </w:tabs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34</w:t>
      </w:r>
      <w:r w:rsidR="00981828" w:rsidRPr="00981828">
        <w:rPr>
          <w:rFonts w:ascii="Arial" w:hAnsi="Arial" w:cs="Arial"/>
          <w:sz w:val="20"/>
          <w:szCs w:val="20"/>
        </w:rPr>
        <w:t>.</w:t>
      </w:r>
      <w:r w:rsidR="00981828" w:rsidRPr="00981828">
        <w:rPr>
          <w:rFonts w:ascii="Arial" w:hAnsi="Arial" w:cs="Arial"/>
          <w:sz w:val="20"/>
          <w:szCs w:val="20"/>
        </w:rPr>
        <w:tab/>
      </w:r>
      <w:r w:rsidR="00890343" w:rsidRPr="00981828">
        <w:rPr>
          <w:rFonts w:ascii="Arial" w:hAnsi="Arial" w:cs="Arial"/>
          <w:sz w:val="20"/>
          <w:szCs w:val="20"/>
        </w:rPr>
        <w:t xml:space="preserve">Apologies received and accepted:  </w:t>
      </w:r>
      <w:r w:rsidR="00CA59C7">
        <w:rPr>
          <w:rFonts w:ascii="Arial" w:hAnsi="Arial" w:cs="Arial"/>
          <w:sz w:val="20"/>
          <w:szCs w:val="20"/>
        </w:rPr>
        <w:t xml:space="preserve">Cllrs </w:t>
      </w:r>
      <w:r w:rsidR="00A83845">
        <w:rPr>
          <w:rFonts w:ascii="Arial" w:hAnsi="Arial" w:cs="Arial"/>
          <w:sz w:val="20"/>
          <w:szCs w:val="20"/>
        </w:rPr>
        <w:t>Karen Smith</w:t>
      </w:r>
      <w:r w:rsidR="00CA59C7">
        <w:rPr>
          <w:rFonts w:ascii="Arial" w:hAnsi="Arial" w:cs="Arial"/>
          <w:sz w:val="20"/>
          <w:szCs w:val="20"/>
        </w:rPr>
        <w:t xml:space="preserve"> (holiday)</w:t>
      </w:r>
      <w:r w:rsidR="00A83845">
        <w:rPr>
          <w:rFonts w:ascii="Arial" w:hAnsi="Arial" w:cs="Arial"/>
          <w:sz w:val="20"/>
          <w:szCs w:val="20"/>
        </w:rPr>
        <w:t xml:space="preserve"> &amp; Barry Goodey </w:t>
      </w:r>
      <w:r w:rsidR="00890343" w:rsidRPr="00981828">
        <w:rPr>
          <w:rFonts w:ascii="Arial" w:hAnsi="Arial" w:cs="Arial"/>
          <w:sz w:val="20"/>
          <w:szCs w:val="20"/>
        </w:rPr>
        <w:t>(holiday)</w:t>
      </w:r>
      <w:r w:rsidR="007E7271">
        <w:rPr>
          <w:rFonts w:ascii="Arial" w:hAnsi="Arial" w:cs="Arial"/>
          <w:sz w:val="20"/>
          <w:szCs w:val="20"/>
        </w:rPr>
        <w:t xml:space="preserve"> </w:t>
      </w:r>
    </w:p>
    <w:p w:rsidR="00890343" w:rsidRPr="00EF40BA" w:rsidRDefault="00E82E5F" w:rsidP="00981828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35</w:t>
      </w:r>
      <w:r w:rsidR="00981828">
        <w:rPr>
          <w:rFonts w:ascii="Arial" w:hAnsi="Arial" w:cs="Arial"/>
          <w:sz w:val="20"/>
          <w:szCs w:val="20"/>
        </w:rPr>
        <w:t>.</w:t>
      </w:r>
      <w:r w:rsidR="00981828">
        <w:rPr>
          <w:rFonts w:ascii="Arial" w:hAnsi="Arial" w:cs="Arial"/>
          <w:sz w:val="20"/>
          <w:szCs w:val="20"/>
        </w:rPr>
        <w:tab/>
        <w:t xml:space="preserve">Public Participation – </w:t>
      </w:r>
      <w:r w:rsidR="007E7271">
        <w:rPr>
          <w:rFonts w:ascii="Arial" w:hAnsi="Arial" w:cs="Arial"/>
          <w:sz w:val="20"/>
          <w:szCs w:val="20"/>
        </w:rPr>
        <w:t>None</w:t>
      </w:r>
    </w:p>
    <w:p w:rsidR="00890343" w:rsidRDefault="00E82E5F" w:rsidP="00890343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36</w:t>
      </w:r>
      <w:r w:rsidR="00890343" w:rsidRPr="00EF40BA">
        <w:rPr>
          <w:rFonts w:ascii="Arial" w:hAnsi="Arial" w:cs="Arial"/>
          <w:sz w:val="20"/>
          <w:szCs w:val="20"/>
        </w:rPr>
        <w:t>.</w:t>
      </w:r>
      <w:r w:rsidR="00890343" w:rsidRPr="00EF40BA">
        <w:rPr>
          <w:rFonts w:ascii="Arial" w:hAnsi="Arial" w:cs="Arial"/>
          <w:sz w:val="20"/>
          <w:szCs w:val="20"/>
        </w:rPr>
        <w:tab/>
      </w:r>
      <w:r w:rsidR="00890343" w:rsidRPr="008D1F84">
        <w:rPr>
          <w:rFonts w:ascii="Arial" w:hAnsi="Arial" w:cs="Arial"/>
          <w:b/>
          <w:sz w:val="20"/>
          <w:szCs w:val="20"/>
        </w:rPr>
        <w:t xml:space="preserve">Minutes </w:t>
      </w:r>
      <w:r w:rsidR="00890343" w:rsidRPr="008D1F84">
        <w:rPr>
          <w:rFonts w:ascii="Arial" w:hAnsi="Arial" w:cs="Arial"/>
          <w:sz w:val="20"/>
          <w:szCs w:val="20"/>
        </w:rPr>
        <w:t>of the previous meeting</w:t>
      </w:r>
      <w:r w:rsidR="007E7271">
        <w:rPr>
          <w:rFonts w:ascii="Arial" w:hAnsi="Arial" w:cs="Arial"/>
          <w:sz w:val="20"/>
          <w:szCs w:val="20"/>
        </w:rPr>
        <w:t>s</w:t>
      </w:r>
      <w:r w:rsidR="00890343" w:rsidRPr="008D1F84">
        <w:rPr>
          <w:rFonts w:ascii="Arial" w:hAnsi="Arial" w:cs="Arial"/>
          <w:sz w:val="20"/>
          <w:szCs w:val="20"/>
        </w:rPr>
        <w:t xml:space="preserve"> dated</w:t>
      </w:r>
      <w:r w:rsidR="008903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14</w:t>
      </w:r>
      <w:r w:rsidRPr="00E82E5F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July</w:t>
      </w:r>
      <w:r w:rsidR="00890343">
        <w:rPr>
          <w:rFonts w:ascii="Arial" w:hAnsi="Arial" w:cs="Arial"/>
          <w:sz w:val="20"/>
          <w:szCs w:val="20"/>
        </w:rPr>
        <w:t xml:space="preserve"> 2015</w:t>
      </w:r>
      <w:r w:rsidR="00890343" w:rsidRPr="008D1F84">
        <w:rPr>
          <w:rFonts w:ascii="Arial" w:hAnsi="Arial" w:cs="Arial"/>
          <w:sz w:val="20"/>
          <w:szCs w:val="20"/>
        </w:rPr>
        <w:t xml:space="preserve"> were </w:t>
      </w:r>
      <w:r w:rsidR="00890343" w:rsidRPr="005B583F">
        <w:rPr>
          <w:rFonts w:ascii="Arial" w:hAnsi="Arial" w:cs="Arial"/>
          <w:b/>
          <w:sz w:val="20"/>
          <w:szCs w:val="20"/>
        </w:rPr>
        <w:t>proposed,</w:t>
      </w:r>
      <w:r w:rsidR="00890343">
        <w:rPr>
          <w:rFonts w:ascii="Arial" w:hAnsi="Arial" w:cs="Arial"/>
          <w:sz w:val="20"/>
          <w:szCs w:val="20"/>
        </w:rPr>
        <w:t xml:space="preserve"> </w:t>
      </w:r>
      <w:r w:rsidR="00890343" w:rsidRPr="008D1F84">
        <w:rPr>
          <w:rFonts w:ascii="Arial" w:hAnsi="Arial" w:cs="Arial"/>
          <w:b/>
          <w:sz w:val="20"/>
          <w:szCs w:val="20"/>
        </w:rPr>
        <w:t xml:space="preserve">agreed </w:t>
      </w:r>
      <w:r w:rsidR="00890343">
        <w:rPr>
          <w:rFonts w:ascii="Arial" w:hAnsi="Arial" w:cs="Arial"/>
          <w:sz w:val="20"/>
          <w:szCs w:val="20"/>
        </w:rPr>
        <w:t>and duly si</w:t>
      </w:r>
      <w:r w:rsidR="00890343" w:rsidRPr="008D1F84">
        <w:rPr>
          <w:rFonts w:ascii="Arial" w:hAnsi="Arial" w:cs="Arial"/>
          <w:sz w:val="20"/>
          <w:szCs w:val="20"/>
        </w:rPr>
        <w:t>gned by the Chair as a</w:t>
      </w:r>
      <w:r w:rsidR="00890343">
        <w:rPr>
          <w:rFonts w:ascii="Arial" w:hAnsi="Arial" w:cs="Arial"/>
          <w:sz w:val="20"/>
          <w:szCs w:val="20"/>
        </w:rPr>
        <w:t xml:space="preserve"> true reflection of the meeting</w:t>
      </w:r>
      <w:r>
        <w:rPr>
          <w:rFonts w:ascii="Arial" w:hAnsi="Arial" w:cs="Arial"/>
          <w:sz w:val="20"/>
          <w:szCs w:val="20"/>
        </w:rPr>
        <w:t>.</w:t>
      </w:r>
    </w:p>
    <w:p w:rsidR="007E7271" w:rsidRPr="007E7271" w:rsidRDefault="00E82E5F" w:rsidP="00E82E5F">
      <w:pPr>
        <w:ind w:right="-766"/>
        <w:jc w:val="both"/>
        <w:rPr>
          <w:rFonts w:ascii="Trebuchet MS" w:hAnsi="Trebuchet MS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37</w:t>
      </w:r>
      <w:r w:rsidR="00981828" w:rsidRPr="00981828">
        <w:rPr>
          <w:rFonts w:ascii="Arial" w:hAnsi="Arial" w:cs="Arial"/>
          <w:sz w:val="20"/>
          <w:szCs w:val="20"/>
        </w:rPr>
        <w:t>.</w:t>
      </w:r>
      <w:r w:rsidR="00981828" w:rsidRPr="00981828">
        <w:rPr>
          <w:rFonts w:ascii="Arial" w:hAnsi="Arial" w:cs="Arial"/>
          <w:sz w:val="20"/>
          <w:szCs w:val="20"/>
        </w:rPr>
        <w:tab/>
      </w:r>
      <w:r w:rsidR="00981828" w:rsidRPr="00981828">
        <w:rPr>
          <w:rFonts w:ascii="Arial" w:hAnsi="Arial" w:cs="Arial"/>
          <w:b/>
          <w:sz w:val="20"/>
          <w:szCs w:val="20"/>
        </w:rPr>
        <w:t xml:space="preserve">Planning </w:t>
      </w:r>
      <w:r w:rsidR="00981828" w:rsidRPr="00981828">
        <w:rPr>
          <w:rFonts w:ascii="Arial" w:hAnsi="Arial" w:cs="Arial"/>
          <w:sz w:val="20"/>
          <w:szCs w:val="20"/>
        </w:rPr>
        <w:t xml:space="preserve">– </w:t>
      </w:r>
      <w:r>
        <w:rPr>
          <w:rFonts w:ascii="Trebuchet MS" w:hAnsi="Trebuchet MS" w:cs="Arial"/>
          <w:color w:val="222222"/>
          <w:sz w:val="20"/>
          <w:szCs w:val="20"/>
          <w:shd w:val="clear" w:color="auto" w:fill="FFFFFF"/>
        </w:rPr>
        <w:t>Nothing received.</w:t>
      </w:r>
    </w:p>
    <w:p w:rsidR="00890343" w:rsidRPr="002C7A23" w:rsidRDefault="00E82E5F" w:rsidP="00890343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38</w:t>
      </w:r>
      <w:r w:rsidR="00890343" w:rsidRPr="00655A7B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b/>
          <w:sz w:val="20"/>
          <w:szCs w:val="20"/>
        </w:rPr>
        <w:tab/>
        <w:t xml:space="preserve">Highways </w:t>
      </w:r>
      <w:r w:rsidR="00890343" w:rsidRPr="002C7A23">
        <w:rPr>
          <w:rFonts w:ascii="Arial" w:hAnsi="Arial" w:cs="Arial"/>
          <w:sz w:val="20"/>
          <w:szCs w:val="20"/>
        </w:rPr>
        <w:t>– Cllr Dollimore</w:t>
      </w:r>
      <w:r w:rsidR="00890343">
        <w:rPr>
          <w:rFonts w:ascii="Arial" w:hAnsi="Arial" w:cs="Arial"/>
          <w:sz w:val="20"/>
          <w:szCs w:val="20"/>
        </w:rPr>
        <w:t xml:space="preserve"> reported </w:t>
      </w:r>
      <w:r w:rsidR="007E7271">
        <w:rPr>
          <w:rFonts w:ascii="Arial" w:hAnsi="Arial" w:cs="Arial"/>
          <w:sz w:val="20"/>
          <w:szCs w:val="20"/>
        </w:rPr>
        <w:t xml:space="preserve">that </w:t>
      </w:r>
      <w:r>
        <w:rPr>
          <w:rFonts w:ascii="Arial" w:hAnsi="Arial" w:cs="Arial"/>
          <w:sz w:val="20"/>
          <w:szCs w:val="20"/>
        </w:rPr>
        <w:t>the meeting with</w:t>
      </w:r>
      <w:r w:rsidR="007E7271">
        <w:rPr>
          <w:rFonts w:ascii="Arial" w:hAnsi="Arial" w:cs="Arial"/>
          <w:sz w:val="20"/>
          <w:szCs w:val="20"/>
        </w:rPr>
        <w:t xml:space="preserve"> the Commissioner </w:t>
      </w:r>
      <w:r>
        <w:rPr>
          <w:rFonts w:ascii="Arial" w:hAnsi="Arial" w:cs="Arial"/>
          <w:sz w:val="20"/>
          <w:szCs w:val="20"/>
        </w:rPr>
        <w:t xml:space="preserve">had been </w:t>
      </w:r>
      <w:r w:rsidR="005221CA">
        <w:rPr>
          <w:rFonts w:ascii="Arial" w:hAnsi="Arial" w:cs="Arial"/>
          <w:sz w:val="20"/>
          <w:szCs w:val="20"/>
        </w:rPr>
        <w:t>put back</w:t>
      </w:r>
      <w:r>
        <w:rPr>
          <w:rFonts w:ascii="Arial" w:hAnsi="Arial" w:cs="Arial"/>
          <w:sz w:val="20"/>
          <w:szCs w:val="20"/>
        </w:rPr>
        <w:t xml:space="preserve"> until 27</w:t>
      </w:r>
      <w:r w:rsidRPr="00E82E5F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October</w:t>
      </w:r>
      <w:r w:rsidR="007E7271">
        <w:rPr>
          <w:rFonts w:ascii="Arial" w:hAnsi="Arial" w:cs="Arial"/>
          <w:sz w:val="20"/>
          <w:szCs w:val="20"/>
        </w:rPr>
        <w:t xml:space="preserve"> 2015.</w:t>
      </w:r>
    </w:p>
    <w:p w:rsidR="00347BE1" w:rsidRDefault="00E82E5F" w:rsidP="00347BE1">
      <w:pPr>
        <w:ind w:left="720" w:right="54" w:hanging="72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39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A5305D">
        <w:rPr>
          <w:rFonts w:ascii="Arial" w:hAnsi="Arial" w:cs="Arial"/>
          <w:b/>
          <w:sz w:val="20"/>
          <w:szCs w:val="20"/>
        </w:rPr>
        <w:t>Financial</w:t>
      </w:r>
      <w:r w:rsidR="00890343">
        <w:rPr>
          <w:rFonts w:ascii="Arial" w:hAnsi="Arial" w:cs="Arial"/>
          <w:b/>
          <w:sz w:val="20"/>
          <w:szCs w:val="20"/>
        </w:rPr>
        <w:t xml:space="preserve"> – </w:t>
      </w:r>
    </w:p>
    <w:p w:rsidR="00B97BA1" w:rsidRDefault="00890343" w:rsidP="00E82E5F">
      <w:pPr>
        <w:pStyle w:val="ListParagraph"/>
        <w:numPr>
          <w:ilvl w:val="0"/>
          <w:numId w:val="37"/>
        </w:numPr>
        <w:ind w:right="54"/>
        <w:jc w:val="both"/>
        <w:rPr>
          <w:rFonts w:ascii="Arial" w:hAnsi="Arial" w:cs="Arial"/>
          <w:sz w:val="20"/>
          <w:szCs w:val="20"/>
        </w:rPr>
      </w:pPr>
      <w:r w:rsidRPr="00E82E5F">
        <w:rPr>
          <w:rFonts w:ascii="Arial" w:hAnsi="Arial" w:cs="Arial"/>
          <w:sz w:val="20"/>
          <w:szCs w:val="20"/>
        </w:rPr>
        <w:t xml:space="preserve">In accordance with the Standing Orders and Financial Regulations, the Financial Report &amp; Bank Reconciliation for last month were considered, it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they should be accepted by the Council.  The Clerk was authorised to make the payments following the initialling of each invoice by signatories</w:t>
      </w:r>
      <w:r w:rsidR="00347BE1" w:rsidRPr="00E82E5F">
        <w:rPr>
          <w:rFonts w:ascii="Arial" w:hAnsi="Arial" w:cs="Arial"/>
          <w:sz w:val="20"/>
          <w:szCs w:val="20"/>
        </w:rPr>
        <w:t>.</w:t>
      </w:r>
    </w:p>
    <w:p w:rsidR="00E82E5F" w:rsidRDefault="00E82E5F" w:rsidP="00E82E5F">
      <w:pPr>
        <w:pStyle w:val="ListParagraph"/>
        <w:numPr>
          <w:ilvl w:val="0"/>
          <w:numId w:val="37"/>
        </w:numPr>
        <w:ind w:right="54"/>
        <w:jc w:val="both"/>
        <w:rPr>
          <w:rFonts w:ascii="Arial" w:hAnsi="Arial" w:cs="Arial"/>
          <w:sz w:val="20"/>
          <w:szCs w:val="20"/>
        </w:rPr>
      </w:pPr>
      <w:r w:rsidRPr="00E82E5F">
        <w:rPr>
          <w:rFonts w:ascii="Arial" w:hAnsi="Arial" w:cs="Arial"/>
          <w:sz w:val="20"/>
          <w:szCs w:val="20"/>
        </w:rPr>
        <w:t>Following the conclusion of the Audit for the year to 31.3.15</w:t>
      </w:r>
      <w:r>
        <w:rPr>
          <w:rFonts w:ascii="Arial" w:hAnsi="Arial" w:cs="Arial"/>
          <w:sz w:val="20"/>
          <w:szCs w:val="20"/>
        </w:rPr>
        <w:t xml:space="preserve"> without issue,</w:t>
      </w:r>
      <w:r w:rsidRPr="00E82E5F">
        <w:rPr>
          <w:rFonts w:ascii="Arial" w:hAnsi="Arial" w:cs="Arial"/>
          <w:sz w:val="20"/>
          <w:szCs w:val="20"/>
        </w:rPr>
        <w:t xml:space="preserve"> it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</w:t>
      </w:r>
      <w:r>
        <w:rPr>
          <w:rFonts w:ascii="Arial" w:hAnsi="Arial" w:cs="Arial"/>
          <w:sz w:val="20"/>
          <w:szCs w:val="20"/>
        </w:rPr>
        <w:t xml:space="preserve"> the Annual Return be accepted by the Council.  It was noted that the Notice of Conclusion of Audit had been on the board since 10</w:t>
      </w:r>
      <w:r w:rsidRPr="00E82E5F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August 2015.</w:t>
      </w:r>
    </w:p>
    <w:p w:rsidR="005221CA" w:rsidRDefault="00C0526D" w:rsidP="00E82E5F">
      <w:pPr>
        <w:pStyle w:val="ListParagraph"/>
        <w:numPr>
          <w:ilvl w:val="0"/>
          <w:numId w:val="37"/>
        </w:numPr>
        <w:ind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Internal Financial Control &amp; Budgetary Committee reported to the Council that they had found no matters of concern during their testing of the Council’s books.</w:t>
      </w:r>
    </w:p>
    <w:p w:rsidR="00C0526D" w:rsidRPr="00E82E5F" w:rsidRDefault="00C0526D" w:rsidP="00E82E5F">
      <w:pPr>
        <w:pStyle w:val="ListParagraph"/>
        <w:numPr>
          <w:ilvl w:val="0"/>
          <w:numId w:val="37"/>
        </w:numPr>
        <w:ind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Clerk laid the interim accounts to 31.8.15 before the Council.  It </w:t>
      </w:r>
      <w:r w:rsidRPr="00E82E5F">
        <w:rPr>
          <w:rFonts w:ascii="Arial" w:hAnsi="Arial" w:cs="Arial"/>
          <w:sz w:val="20"/>
          <w:szCs w:val="20"/>
        </w:rPr>
        <w:t xml:space="preserve">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that the accounts should be accepted by the Council.</w:t>
      </w:r>
    </w:p>
    <w:p w:rsidR="007E7271" w:rsidRDefault="00E82E5F" w:rsidP="007E7271">
      <w:pPr>
        <w:ind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40</w:t>
      </w:r>
      <w:r w:rsidR="007E7271">
        <w:rPr>
          <w:rFonts w:ascii="Arial" w:hAnsi="Arial" w:cs="Arial"/>
          <w:sz w:val="20"/>
          <w:szCs w:val="20"/>
        </w:rPr>
        <w:t>.</w:t>
      </w:r>
      <w:r w:rsidR="007E7271">
        <w:rPr>
          <w:rFonts w:ascii="Arial" w:hAnsi="Arial" w:cs="Arial"/>
          <w:sz w:val="20"/>
          <w:szCs w:val="20"/>
        </w:rPr>
        <w:tab/>
      </w:r>
      <w:r w:rsidR="007E7271" w:rsidRPr="007E7271">
        <w:rPr>
          <w:rFonts w:ascii="Arial" w:hAnsi="Arial" w:cs="Arial"/>
          <w:b/>
          <w:sz w:val="20"/>
          <w:szCs w:val="20"/>
        </w:rPr>
        <w:t>Future Events</w:t>
      </w:r>
      <w:r w:rsidR="007E7271">
        <w:rPr>
          <w:rFonts w:ascii="Arial" w:hAnsi="Arial" w:cs="Arial"/>
          <w:sz w:val="20"/>
          <w:szCs w:val="20"/>
        </w:rPr>
        <w:t xml:space="preserve"> – </w:t>
      </w:r>
    </w:p>
    <w:p w:rsidR="005221CA" w:rsidRDefault="007E7271" w:rsidP="00525DF3">
      <w:pPr>
        <w:ind w:left="720" w:right="54" w:hanging="720"/>
        <w:jc w:val="both"/>
        <w:rPr>
          <w:rFonts w:ascii="Arial" w:hAnsi="Arial" w:cs="Arial"/>
          <w:color w:val="222222"/>
          <w:sz w:val="19"/>
          <w:szCs w:val="19"/>
          <w:shd w:val="clear" w:color="auto" w:fill="FFFFFF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Fireworks &amp; Bonfire Night </w:t>
      </w:r>
      <w:r w:rsidR="009E0C85">
        <w:rPr>
          <w:rFonts w:ascii="Arial" w:hAnsi="Arial" w:cs="Arial"/>
          <w:sz w:val="20"/>
          <w:szCs w:val="20"/>
        </w:rPr>
        <w:t>7</w:t>
      </w:r>
      <w:r w:rsidR="009E0C85" w:rsidRPr="009E0C85">
        <w:rPr>
          <w:rFonts w:ascii="Arial" w:hAnsi="Arial" w:cs="Arial"/>
          <w:sz w:val="20"/>
          <w:szCs w:val="20"/>
          <w:vertAlign w:val="superscript"/>
        </w:rPr>
        <w:t>th</w:t>
      </w:r>
      <w:r w:rsidR="009E0C85">
        <w:rPr>
          <w:rFonts w:ascii="Arial" w:hAnsi="Arial" w:cs="Arial"/>
          <w:sz w:val="20"/>
          <w:szCs w:val="20"/>
        </w:rPr>
        <w:t xml:space="preserve"> November 2015 - </w:t>
      </w:r>
      <w:r>
        <w:rPr>
          <w:rFonts w:ascii="Arial" w:hAnsi="Arial" w:cs="Arial"/>
          <w:sz w:val="20"/>
          <w:szCs w:val="20"/>
        </w:rPr>
        <w:t xml:space="preserve">The Clerk confirmed </w:t>
      </w:r>
      <w:r w:rsidR="00E82E5F">
        <w:rPr>
          <w:rFonts w:ascii="Arial" w:hAnsi="Arial" w:cs="Arial"/>
          <w:sz w:val="20"/>
          <w:szCs w:val="20"/>
        </w:rPr>
        <w:t>our insurers were happy to insure the event for £127.20</w:t>
      </w:r>
      <w:r w:rsidR="005221CA">
        <w:rPr>
          <w:rFonts w:ascii="Arial" w:hAnsi="Arial" w:cs="Arial"/>
          <w:sz w:val="20"/>
          <w:szCs w:val="20"/>
        </w:rPr>
        <w:t xml:space="preserve"> with a maximum of 200 attending </w:t>
      </w:r>
      <w:r w:rsidR="00CA59C7">
        <w:rPr>
          <w:rFonts w:ascii="Arial" w:hAnsi="Arial" w:cs="Arial"/>
          <w:sz w:val="20"/>
          <w:szCs w:val="20"/>
        </w:rPr>
        <w:t>with</w:t>
      </w:r>
      <w:r w:rsidR="005221CA">
        <w:rPr>
          <w:rFonts w:ascii="Arial" w:hAnsi="Arial" w:cs="Arial"/>
          <w:sz w:val="20"/>
          <w:szCs w:val="20"/>
        </w:rPr>
        <w:t xml:space="preserve"> food &amp; admission tickets from The Bell</w:t>
      </w:r>
      <w:r w:rsidR="00E82E5F">
        <w:rPr>
          <w:rFonts w:ascii="Arial" w:hAnsi="Arial" w:cs="Arial"/>
          <w:sz w:val="20"/>
          <w:szCs w:val="20"/>
        </w:rPr>
        <w:t xml:space="preserve">.  Cllr Dollimore and </w:t>
      </w:r>
      <w:r w:rsidR="00E82E5F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Martin </w:t>
      </w:r>
      <w:proofErr w:type="spellStart"/>
      <w:r w:rsidR="00E82E5F">
        <w:rPr>
          <w:rFonts w:ascii="Arial" w:hAnsi="Arial" w:cs="Arial"/>
          <w:color w:val="222222"/>
          <w:sz w:val="19"/>
          <w:szCs w:val="19"/>
          <w:shd w:val="clear" w:color="auto" w:fill="FFFFFF"/>
        </w:rPr>
        <w:t>Keech</w:t>
      </w:r>
      <w:proofErr w:type="spellEnd"/>
      <w:r w:rsidR="00E82E5F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have attended a certified training day at </w:t>
      </w:r>
      <w:proofErr w:type="spellStart"/>
      <w:r w:rsidR="00E82E5F">
        <w:rPr>
          <w:rFonts w:ascii="Arial" w:hAnsi="Arial" w:cs="Arial"/>
          <w:color w:val="222222"/>
          <w:sz w:val="19"/>
          <w:szCs w:val="19"/>
          <w:shd w:val="clear" w:color="auto" w:fill="FFFFFF"/>
        </w:rPr>
        <w:t>Kimbolton</w:t>
      </w:r>
      <w:proofErr w:type="spellEnd"/>
      <w:r w:rsidR="00E82E5F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Fireworks.  Cllr Dollimore to confirm with sponsors that the </w:t>
      </w:r>
      <w:r w:rsidR="005221CA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event will take place.  </w:t>
      </w:r>
      <w:r w:rsidR="00C0526D">
        <w:rPr>
          <w:rFonts w:ascii="Arial" w:hAnsi="Arial" w:cs="Arial"/>
          <w:color w:val="222222"/>
          <w:sz w:val="19"/>
          <w:szCs w:val="19"/>
          <w:shd w:val="clear" w:color="auto" w:fill="FFFFFF"/>
        </w:rPr>
        <w:t>The Events Committee authorised to take the Fireworks forward.</w:t>
      </w:r>
    </w:p>
    <w:p w:rsidR="009E0C85" w:rsidRPr="007E7271" w:rsidRDefault="009E0C85" w:rsidP="00525DF3">
      <w:pPr>
        <w:ind w:left="720" w:right="54" w:hanging="72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>Queen’s Birthday Beacon –</w:t>
      </w:r>
      <w:r w:rsidR="005221CA">
        <w:rPr>
          <w:rFonts w:ascii="Arial" w:hAnsi="Arial" w:cs="Arial"/>
          <w:sz w:val="20"/>
          <w:szCs w:val="20"/>
        </w:rPr>
        <w:t xml:space="preserve"> Insurers have confirmed that there will be no charge for insuring this event.</w:t>
      </w:r>
    </w:p>
    <w:p w:rsidR="009A0129" w:rsidRDefault="00C0526D" w:rsidP="00890343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41</w:t>
      </w:r>
      <w:r w:rsidR="00890343" w:rsidRPr="008C5D8F">
        <w:rPr>
          <w:rFonts w:ascii="Arial" w:hAnsi="Arial" w:cs="Arial"/>
          <w:sz w:val="20"/>
          <w:szCs w:val="20"/>
        </w:rPr>
        <w:t>.</w:t>
      </w:r>
      <w:r w:rsidR="00890343" w:rsidRPr="008C5D8F">
        <w:rPr>
          <w:rFonts w:ascii="Arial" w:hAnsi="Arial" w:cs="Arial"/>
          <w:sz w:val="20"/>
          <w:szCs w:val="20"/>
        </w:rPr>
        <w:tab/>
      </w:r>
      <w:r w:rsidR="00890343" w:rsidRPr="00655A7B">
        <w:rPr>
          <w:rFonts w:ascii="Arial" w:hAnsi="Arial" w:cs="Arial"/>
          <w:b/>
          <w:sz w:val="20"/>
          <w:szCs w:val="20"/>
        </w:rPr>
        <w:t>Playing Field</w:t>
      </w:r>
      <w:r w:rsidR="009A0129">
        <w:rPr>
          <w:rFonts w:ascii="Arial" w:hAnsi="Arial" w:cs="Arial"/>
          <w:sz w:val="20"/>
          <w:szCs w:val="20"/>
        </w:rPr>
        <w:t xml:space="preserve"> – </w:t>
      </w:r>
      <w:r>
        <w:rPr>
          <w:rFonts w:ascii="Arial" w:hAnsi="Arial" w:cs="Arial"/>
          <w:sz w:val="20"/>
          <w:szCs w:val="20"/>
        </w:rPr>
        <w:t>It was noted that Little Addington won the intervillage cricket match</w:t>
      </w:r>
      <w:r w:rsidR="009A0129">
        <w:rPr>
          <w:rFonts w:ascii="Arial" w:hAnsi="Arial" w:cs="Arial"/>
          <w:sz w:val="20"/>
          <w:szCs w:val="20"/>
        </w:rPr>
        <w:t>.</w:t>
      </w:r>
    </w:p>
    <w:p w:rsidR="00890343" w:rsidRPr="009649BA" w:rsidRDefault="00C0526D" w:rsidP="00890343">
      <w:pPr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42</w:t>
      </w:r>
      <w:r w:rsidR="00890343" w:rsidRPr="001B6699">
        <w:rPr>
          <w:rFonts w:ascii="Arial" w:hAnsi="Arial" w:cs="Arial"/>
          <w:sz w:val="20"/>
          <w:szCs w:val="20"/>
        </w:rPr>
        <w:t>.</w:t>
      </w:r>
      <w:r w:rsidR="00890343" w:rsidRPr="001B6699">
        <w:rPr>
          <w:rFonts w:ascii="Arial" w:hAnsi="Arial" w:cs="Arial"/>
          <w:sz w:val="20"/>
          <w:szCs w:val="20"/>
        </w:rPr>
        <w:tab/>
      </w:r>
      <w:r w:rsidR="00890343">
        <w:rPr>
          <w:rFonts w:ascii="Arial" w:hAnsi="Arial" w:cs="Arial"/>
          <w:b/>
          <w:sz w:val="20"/>
          <w:szCs w:val="20"/>
        </w:rPr>
        <w:t>Defibrillator in Village</w:t>
      </w:r>
      <w:r w:rsidR="00890343">
        <w:rPr>
          <w:rFonts w:ascii="Arial" w:hAnsi="Arial" w:cs="Arial"/>
          <w:sz w:val="20"/>
          <w:szCs w:val="20"/>
        </w:rPr>
        <w:t xml:space="preserve"> – </w:t>
      </w:r>
      <w:r w:rsidR="00366A7E">
        <w:rPr>
          <w:rFonts w:ascii="Arial" w:hAnsi="Arial" w:cs="Arial"/>
          <w:sz w:val="20"/>
          <w:szCs w:val="20"/>
        </w:rPr>
        <w:t xml:space="preserve">It was </w:t>
      </w:r>
      <w:r w:rsidR="00366A7E" w:rsidRPr="00A4396F">
        <w:rPr>
          <w:rFonts w:ascii="Arial" w:hAnsi="Arial" w:cs="Arial"/>
          <w:b/>
          <w:sz w:val="20"/>
          <w:szCs w:val="20"/>
        </w:rPr>
        <w:t>proposed and</w:t>
      </w:r>
      <w:r w:rsidR="00366A7E">
        <w:rPr>
          <w:rFonts w:ascii="Arial" w:hAnsi="Arial" w:cs="Arial"/>
          <w:b/>
          <w:sz w:val="20"/>
          <w:szCs w:val="20"/>
        </w:rPr>
        <w:t xml:space="preserve"> </w:t>
      </w:r>
      <w:r w:rsidR="00366A7E" w:rsidRPr="00021D2D">
        <w:rPr>
          <w:rFonts w:ascii="Arial" w:hAnsi="Arial" w:cs="Arial"/>
          <w:b/>
          <w:sz w:val="20"/>
          <w:szCs w:val="20"/>
        </w:rPr>
        <w:t>duly resolved</w:t>
      </w:r>
      <w:r w:rsidR="00366A7E">
        <w:rPr>
          <w:rFonts w:ascii="Arial" w:hAnsi="Arial" w:cs="Arial"/>
          <w:sz w:val="20"/>
          <w:szCs w:val="20"/>
        </w:rPr>
        <w:t xml:space="preserve"> that the Council would go ahead with the defibrillator.  Council to adopt the telephone box.  </w:t>
      </w:r>
      <w:r>
        <w:rPr>
          <w:rFonts w:ascii="Arial" w:hAnsi="Arial" w:cs="Arial"/>
          <w:sz w:val="20"/>
          <w:szCs w:val="20"/>
        </w:rPr>
        <w:t>It was agreed to have a raffle at the Fireworks evening to raise money towards the defibrillator.</w:t>
      </w:r>
      <w:r w:rsidR="00CA59C7">
        <w:rPr>
          <w:rFonts w:ascii="Arial" w:hAnsi="Arial" w:cs="Arial"/>
          <w:sz w:val="20"/>
          <w:szCs w:val="20"/>
        </w:rPr>
        <w:t xml:space="preserve">   Clerk to approach District and County Councillors.</w:t>
      </w:r>
    </w:p>
    <w:p w:rsidR="008E2E10" w:rsidRPr="009A0129" w:rsidRDefault="00C0526D" w:rsidP="00C0526D">
      <w:pPr>
        <w:tabs>
          <w:tab w:val="left" w:pos="720"/>
          <w:tab w:val="left" w:pos="1418"/>
          <w:tab w:val="left" w:pos="3240"/>
        </w:tabs>
        <w:ind w:left="720" w:right="54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43</w:t>
      </w:r>
      <w:r w:rsidR="00890343" w:rsidRPr="006A4B05">
        <w:rPr>
          <w:rFonts w:ascii="Arial" w:hAnsi="Arial" w:cs="Arial"/>
          <w:sz w:val="20"/>
          <w:szCs w:val="20"/>
        </w:rPr>
        <w:t>.</w:t>
      </w:r>
      <w:r w:rsidR="00890343" w:rsidRPr="006A4B05">
        <w:rPr>
          <w:rFonts w:ascii="Arial" w:hAnsi="Arial" w:cs="Arial"/>
          <w:sz w:val="20"/>
          <w:szCs w:val="20"/>
        </w:rPr>
        <w:tab/>
      </w:r>
      <w:r w:rsidR="00890343" w:rsidRPr="00A74052">
        <w:rPr>
          <w:rFonts w:ascii="Arial" w:hAnsi="Arial" w:cs="Arial"/>
          <w:b/>
          <w:sz w:val="20"/>
          <w:szCs w:val="20"/>
        </w:rPr>
        <w:t>Clerks Report</w:t>
      </w:r>
      <w:r w:rsidR="00890343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>Covered above</w:t>
      </w:r>
    </w:p>
    <w:p w:rsidR="00890343" w:rsidRDefault="00C0526D" w:rsidP="00890343">
      <w:pPr>
        <w:tabs>
          <w:tab w:val="left" w:pos="720"/>
          <w:tab w:val="left" w:pos="2880"/>
          <w:tab w:val="left" w:pos="5040"/>
          <w:tab w:val="left" w:pos="9240"/>
        </w:tabs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44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BC58F5">
        <w:rPr>
          <w:rFonts w:ascii="Arial" w:hAnsi="Arial" w:cs="Arial"/>
          <w:b/>
          <w:sz w:val="20"/>
          <w:szCs w:val="20"/>
        </w:rPr>
        <w:t>Matters</w:t>
      </w:r>
      <w:r w:rsidR="00890343">
        <w:rPr>
          <w:rFonts w:ascii="Arial" w:hAnsi="Arial" w:cs="Arial"/>
          <w:b/>
          <w:sz w:val="20"/>
          <w:szCs w:val="20"/>
        </w:rPr>
        <w:t xml:space="preserve"> for Next Meeting &amp; Saints Alive</w:t>
      </w:r>
    </w:p>
    <w:p w:rsidR="00C0526D" w:rsidRDefault="00C0526D" w:rsidP="00890343">
      <w:pPr>
        <w:tabs>
          <w:tab w:val="left" w:pos="720"/>
          <w:tab w:val="left" w:pos="2880"/>
          <w:tab w:val="left" w:pos="5040"/>
          <w:tab w:val="left" w:pos="9240"/>
        </w:tabs>
        <w:ind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Hedges and state of footpath along the Great Addington Road – Clerk to </w:t>
      </w:r>
      <w:r w:rsidR="00CA59C7">
        <w:rPr>
          <w:rFonts w:ascii="Arial" w:hAnsi="Arial" w:cs="Arial"/>
          <w:sz w:val="20"/>
          <w:szCs w:val="20"/>
        </w:rPr>
        <w:t xml:space="preserve">contact </w:t>
      </w:r>
      <w:r>
        <w:rPr>
          <w:rFonts w:ascii="Arial" w:hAnsi="Arial" w:cs="Arial"/>
          <w:sz w:val="20"/>
          <w:szCs w:val="20"/>
        </w:rPr>
        <w:t>Street Doctor</w:t>
      </w:r>
    </w:p>
    <w:p w:rsidR="00C0526D" w:rsidRDefault="00C0526D" w:rsidP="00890343">
      <w:pPr>
        <w:tabs>
          <w:tab w:val="left" w:pos="720"/>
          <w:tab w:val="left" w:pos="2880"/>
          <w:tab w:val="left" w:pos="5040"/>
          <w:tab w:val="left" w:pos="9240"/>
        </w:tabs>
        <w:ind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Bin corroded opposite Bell &amp; extra bin at st</w:t>
      </w:r>
      <w:r w:rsidR="00246FCF">
        <w:rPr>
          <w:rFonts w:ascii="Arial" w:hAnsi="Arial" w:cs="Arial"/>
          <w:sz w:val="20"/>
          <w:szCs w:val="20"/>
        </w:rPr>
        <w:t>art of Amen Place</w:t>
      </w:r>
      <w:r>
        <w:rPr>
          <w:rFonts w:ascii="Arial" w:hAnsi="Arial" w:cs="Arial"/>
          <w:sz w:val="20"/>
          <w:szCs w:val="20"/>
        </w:rPr>
        <w:t xml:space="preserve"> – Clerk to contact ENC</w:t>
      </w:r>
    </w:p>
    <w:p w:rsidR="00C0526D" w:rsidRDefault="00C0526D" w:rsidP="00890343">
      <w:pPr>
        <w:tabs>
          <w:tab w:val="left" w:pos="720"/>
          <w:tab w:val="left" w:pos="2880"/>
          <w:tab w:val="left" w:pos="5040"/>
          <w:tab w:val="left" w:pos="9240"/>
        </w:tabs>
        <w:ind w:right="5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Dog Mess around village – stickers to be placed on bins in village</w:t>
      </w:r>
    </w:p>
    <w:p w:rsidR="00C0526D" w:rsidRPr="00C0526D" w:rsidRDefault="00C0526D" w:rsidP="00890343">
      <w:pPr>
        <w:tabs>
          <w:tab w:val="left" w:pos="720"/>
          <w:tab w:val="left" w:pos="2880"/>
          <w:tab w:val="left" w:pos="5040"/>
          <w:tab w:val="left" w:pos="9240"/>
        </w:tabs>
        <w:ind w:right="54"/>
        <w:jc w:val="both"/>
        <w:rPr>
          <w:rFonts w:ascii="Arial" w:hAnsi="Arial" w:cs="Arial"/>
          <w:sz w:val="20"/>
          <w:szCs w:val="20"/>
        </w:rPr>
      </w:pPr>
    </w:p>
    <w:p w:rsidR="00890343" w:rsidRDefault="00890343" w:rsidP="00890343">
      <w:pPr>
        <w:ind w:right="54"/>
        <w:jc w:val="both"/>
        <w:rPr>
          <w:rFonts w:ascii="Arial" w:hAnsi="Arial" w:cs="Arial"/>
          <w:sz w:val="20"/>
          <w:szCs w:val="20"/>
        </w:rPr>
      </w:pPr>
    </w:p>
    <w:p w:rsidR="00890343" w:rsidRDefault="00890343" w:rsidP="00890343">
      <w:pPr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There being no further bu</w:t>
      </w:r>
      <w:r w:rsidR="009A0129">
        <w:rPr>
          <w:rFonts w:ascii="Arial" w:hAnsi="Arial" w:cs="Arial"/>
          <w:b/>
          <w:sz w:val="20"/>
          <w:szCs w:val="20"/>
        </w:rPr>
        <w:t>siness, the meeti</w:t>
      </w:r>
      <w:r w:rsidR="00C0526D">
        <w:rPr>
          <w:rFonts w:ascii="Arial" w:hAnsi="Arial" w:cs="Arial"/>
          <w:b/>
          <w:sz w:val="20"/>
          <w:szCs w:val="20"/>
        </w:rPr>
        <w:t>ng closed at 9.15</w:t>
      </w:r>
      <w:r>
        <w:rPr>
          <w:rFonts w:ascii="Arial" w:hAnsi="Arial" w:cs="Arial"/>
          <w:b/>
          <w:sz w:val="20"/>
          <w:szCs w:val="20"/>
        </w:rPr>
        <w:t>pm</w:t>
      </w:r>
    </w:p>
    <w:p w:rsidR="00366A7E" w:rsidRDefault="00890343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  <w:r w:rsidRPr="007C3E45">
        <w:rPr>
          <w:rFonts w:ascii="Arial" w:hAnsi="Arial" w:cs="Arial"/>
          <w:b/>
          <w:sz w:val="20"/>
          <w:szCs w:val="20"/>
        </w:rPr>
        <w:t>Date of next meeting, Tuesday,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246FCF">
        <w:rPr>
          <w:rFonts w:ascii="Arial" w:hAnsi="Arial" w:cs="Arial"/>
          <w:b/>
          <w:sz w:val="20"/>
          <w:szCs w:val="20"/>
        </w:rPr>
        <w:t>10</w:t>
      </w:r>
      <w:r w:rsidRPr="00E91FE9">
        <w:rPr>
          <w:rFonts w:ascii="Arial" w:hAnsi="Arial" w:cs="Arial"/>
          <w:b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246FCF">
        <w:rPr>
          <w:rFonts w:ascii="Arial" w:hAnsi="Arial" w:cs="Arial"/>
          <w:b/>
          <w:sz w:val="20"/>
          <w:szCs w:val="20"/>
        </w:rPr>
        <w:t>Nov</w:t>
      </w:r>
      <w:r w:rsidR="00366A7E">
        <w:rPr>
          <w:rFonts w:ascii="Arial" w:hAnsi="Arial" w:cs="Arial"/>
          <w:b/>
          <w:sz w:val="20"/>
          <w:szCs w:val="20"/>
        </w:rPr>
        <w:t>ember</w:t>
      </w:r>
      <w:r>
        <w:rPr>
          <w:rFonts w:ascii="Arial" w:hAnsi="Arial" w:cs="Arial"/>
          <w:b/>
          <w:sz w:val="20"/>
          <w:szCs w:val="20"/>
        </w:rPr>
        <w:t xml:space="preserve"> 2015 </w:t>
      </w:r>
      <w:r w:rsidRPr="007C3E45">
        <w:rPr>
          <w:rFonts w:ascii="Arial" w:hAnsi="Arial" w:cs="Arial"/>
          <w:b/>
          <w:sz w:val="20"/>
          <w:szCs w:val="20"/>
        </w:rPr>
        <w:t>in the Church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C3E45">
        <w:rPr>
          <w:rFonts w:ascii="Arial" w:hAnsi="Arial" w:cs="Arial"/>
          <w:b/>
          <w:sz w:val="20"/>
          <w:szCs w:val="20"/>
        </w:rPr>
        <w:t>at 7.30pm</w:t>
      </w:r>
      <w:r w:rsidR="00366A7E">
        <w:rPr>
          <w:rFonts w:ascii="Arial" w:hAnsi="Arial" w:cs="Arial"/>
          <w:b/>
          <w:sz w:val="20"/>
          <w:szCs w:val="20"/>
        </w:rPr>
        <w:t xml:space="preserve">          </w:t>
      </w:r>
    </w:p>
    <w:p w:rsidR="00366A7E" w:rsidRDefault="00366A7E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246FCF" w:rsidRDefault="00246FCF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366A7E" w:rsidRDefault="00366A7E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</w:p>
    <w:p w:rsidR="00E44B15" w:rsidRPr="00E44B15" w:rsidRDefault="00890343" w:rsidP="009A0129">
      <w:pPr>
        <w:tabs>
          <w:tab w:val="left" w:pos="720"/>
          <w:tab w:val="center" w:pos="5174"/>
        </w:tabs>
        <w:ind w:right="5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Chair            </w:t>
      </w:r>
      <w:r w:rsidR="00246FCF">
        <w:rPr>
          <w:rFonts w:ascii="Arial" w:hAnsi="Arial" w:cs="Arial"/>
          <w:b/>
          <w:sz w:val="20"/>
          <w:szCs w:val="20"/>
        </w:rPr>
        <w:t>10</w:t>
      </w:r>
      <w:r w:rsidRPr="00E91FE9">
        <w:rPr>
          <w:rFonts w:ascii="Arial" w:hAnsi="Arial" w:cs="Arial"/>
          <w:b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366A7E">
        <w:rPr>
          <w:rFonts w:ascii="Arial" w:hAnsi="Arial" w:cs="Arial"/>
          <w:b/>
          <w:sz w:val="20"/>
          <w:szCs w:val="20"/>
        </w:rPr>
        <w:t>September</w:t>
      </w:r>
      <w:r>
        <w:rPr>
          <w:rFonts w:ascii="Arial" w:hAnsi="Arial" w:cs="Arial"/>
          <w:b/>
          <w:sz w:val="20"/>
          <w:szCs w:val="20"/>
        </w:rPr>
        <w:t xml:space="preserve"> 2015</w:t>
      </w:r>
    </w:p>
    <w:sectPr w:rsidR="00E44B15" w:rsidRPr="00E44B15" w:rsidSect="00AC64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40" w:right="746" w:bottom="18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56D" w:rsidRDefault="0093556D" w:rsidP="0096363A">
      <w:r>
        <w:separator/>
      </w:r>
    </w:p>
  </w:endnote>
  <w:endnote w:type="continuationSeparator" w:id="0">
    <w:p w:rsidR="0093556D" w:rsidRDefault="0093556D" w:rsidP="0096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ville Extra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363A" w:rsidRDefault="0096363A" w:rsidP="0096363A">
    <w:pPr>
      <w:pStyle w:val="Footer"/>
    </w:pPr>
    <w:r>
      <w:t xml:space="preserve">                                All Correspondence to be sent to the Clerk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56D" w:rsidRDefault="0093556D" w:rsidP="0096363A">
      <w:r>
        <w:separator/>
      </w:r>
    </w:p>
  </w:footnote>
  <w:footnote w:type="continuationSeparator" w:id="0">
    <w:p w:rsidR="0093556D" w:rsidRDefault="0093556D" w:rsidP="00963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363A" w:rsidRPr="0096363A" w:rsidRDefault="0096363A" w:rsidP="0096363A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96363A" w:rsidRPr="008F6D1C" w:rsidRDefault="0096363A" w:rsidP="0096363A">
    <w:pPr>
      <w:ind w:right="-766"/>
      <w:rPr>
        <w:rFonts w:ascii="Trebuchet MS" w:hAnsi="Trebuchet MS"/>
      </w:rPr>
    </w:pPr>
  </w:p>
  <w:p w:rsidR="0096363A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890343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Pr="002B4AF5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B20D86">
      <w:rPr>
        <w:rFonts w:ascii="Arial" w:hAnsi="Arial" w:cs="Arial"/>
        <w:bCs/>
        <w:color w:val="0000FF"/>
        <w:sz w:val="22"/>
        <w:szCs w:val="22"/>
      </w:rPr>
      <w:t>Tel:</w:t>
    </w:r>
    <w:r w:rsidR="00B20D86">
      <w:rPr>
        <w:rFonts w:ascii="Arial" w:hAnsi="Arial" w:cs="Arial"/>
        <w:bCs/>
        <w:color w:val="0000FF"/>
        <w:sz w:val="22"/>
        <w:szCs w:val="22"/>
      </w:rPr>
      <w:tab/>
    </w:r>
    <w:r w:rsidR="00890343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96363A" w:rsidRPr="009F50A1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="009B24D8">
      <w:rPr>
        <w:rFonts w:ascii="Arial" w:hAnsi="Arial" w:cs="Arial"/>
        <w:bCs/>
        <w:color w:val="0000FF"/>
        <w:sz w:val="22"/>
        <w:szCs w:val="22"/>
      </w:rPr>
      <w:t xml:space="preserve"> </w:t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B20D86">
      <w:rPr>
        <w:rFonts w:ascii="Arial" w:hAnsi="Arial" w:cs="Arial"/>
        <w:color w:val="0070C0"/>
        <w:sz w:val="22"/>
        <w:szCs w:val="22"/>
      </w:rPr>
      <w:t>.clerk@gmail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96363A" w:rsidRPr="002B4AF5" w:rsidRDefault="007E449B" w:rsidP="007E449B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 xml:space="preserve">        </w:t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  <w:t>littleaddingtonparishcouncl.com</w:t>
    </w:r>
  </w:p>
  <w:p w:rsidR="0096363A" w:rsidRDefault="007E449B" w:rsidP="0096363A">
    <w:pPr>
      <w:pStyle w:val="Header"/>
    </w:pPr>
    <w:r>
      <w:rPr>
        <w:rFonts w:ascii="Arial" w:hAnsi="Arial" w:cs="Arial"/>
        <w:b/>
        <w:bCs/>
        <w:color w:val="0000FF"/>
        <w:sz w:val="22"/>
        <w:szCs w:val="22"/>
      </w:rPr>
      <w:t xml:space="preserve">                       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>Northamptonshire NN14 4AU</w:t>
    </w:r>
  </w:p>
  <w:p w:rsidR="0096363A" w:rsidRDefault="0096363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D0E94"/>
    <w:multiLevelType w:val="hybridMultilevel"/>
    <w:tmpl w:val="11EABC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0203E5"/>
    <w:multiLevelType w:val="hybridMultilevel"/>
    <w:tmpl w:val="8C226504"/>
    <w:lvl w:ilvl="0" w:tplc="3AF644CA">
      <w:start w:val="1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9D7524"/>
    <w:multiLevelType w:val="hybridMultilevel"/>
    <w:tmpl w:val="0C9E633A"/>
    <w:lvl w:ilvl="0" w:tplc="03ECE7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tabs>
          <w:tab w:val="num" w:pos="1658"/>
        </w:tabs>
        <w:ind w:left="165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378"/>
        </w:tabs>
        <w:ind w:left="237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098"/>
        </w:tabs>
        <w:ind w:left="309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818"/>
        </w:tabs>
        <w:ind w:left="381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538"/>
        </w:tabs>
        <w:ind w:left="453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258"/>
        </w:tabs>
        <w:ind w:left="525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978"/>
        </w:tabs>
        <w:ind w:left="597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698"/>
        </w:tabs>
        <w:ind w:left="6698" w:hanging="180"/>
      </w:pPr>
    </w:lvl>
  </w:abstractNum>
  <w:abstractNum w:abstractNumId="3" w15:restartNumberingAfterBreak="0">
    <w:nsid w:val="0EE759B5"/>
    <w:multiLevelType w:val="hybridMultilevel"/>
    <w:tmpl w:val="D982CA8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7146A9"/>
    <w:multiLevelType w:val="hybridMultilevel"/>
    <w:tmpl w:val="DB7CD32C"/>
    <w:lvl w:ilvl="0" w:tplc="EFC61B68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EEA377E"/>
    <w:multiLevelType w:val="hybridMultilevel"/>
    <w:tmpl w:val="F39EABD4"/>
    <w:lvl w:ilvl="0" w:tplc="2DCE970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695FD8"/>
    <w:multiLevelType w:val="hybridMultilevel"/>
    <w:tmpl w:val="5546E1E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8C39A2"/>
    <w:multiLevelType w:val="multilevel"/>
    <w:tmpl w:val="EB5EF81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8" w15:restartNumberingAfterBreak="0">
    <w:nsid w:val="26AC4476"/>
    <w:multiLevelType w:val="hybridMultilevel"/>
    <w:tmpl w:val="66CAC0F2"/>
    <w:lvl w:ilvl="0" w:tplc="36F6D336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3F2B05"/>
    <w:multiLevelType w:val="hybridMultilevel"/>
    <w:tmpl w:val="2F96EE1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63B38A8"/>
    <w:multiLevelType w:val="hybridMultilevel"/>
    <w:tmpl w:val="9C02737A"/>
    <w:lvl w:ilvl="0" w:tplc="AAE22D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8A6E6C"/>
    <w:multiLevelType w:val="hybridMultilevel"/>
    <w:tmpl w:val="A90A5EF4"/>
    <w:lvl w:ilvl="0" w:tplc="06E4A63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39C0F328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DA94D7A"/>
    <w:multiLevelType w:val="hybridMultilevel"/>
    <w:tmpl w:val="29143A2C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2A0AA2"/>
    <w:multiLevelType w:val="hybridMultilevel"/>
    <w:tmpl w:val="D8920B3E"/>
    <w:lvl w:ilvl="0" w:tplc="E0AA9B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690C24"/>
    <w:multiLevelType w:val="multilevel"/>
    <w:tmpl w:val="040A51BA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5BB56CE"/>
    <w:multiLevelType w:val="hybridMultilevel"/>
    <w:tmpl w:val="80802250"/>
    <w:lvl w:ilvl="0" w:tplc="A4F27D6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491218"/>
    <w:multiLevelType w:val="hybridMultilevel"/>
    <w:tmpl w:val="7286DD6E"/>
    <w:lvl w:ilvl="0" w:tplc="44E20C4E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B12A68"/>
    <w:multiLevelType w:val="hybridMultilevel"/>
    <w:tmpl w:val="D0EA1772"/>
    <w:lvl w:ilvl="0" w:tplc="C8364E1A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C8F606A"/>
    <w:multiLevelType w:val="hybridMultilevel"/>
    <w:tmpl w:val="9FA64938"/>
    <w:lvl w:ilvl="0" w:tplc="633A3F1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CC13DED"/>
    <w:multiLevelType w:val="hybridMultilevel"/>
    <w:tmpl w:val="0C6CDE36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02F6A9A"/>
    <w:multiLevelType w:val="multilevel"/>
    <w:tmpl w:val="74AE9E3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22" w15:restartNumberingAfterBreak="0">
    <w:nsid w:val="50464944"/>
    <w:multiLevelType w:val="hybridMultilevel"/>
    <w:tmpl w:val="BF7C83C0"/>
    <w:lvl w:ilvl="0" w:tplc="FD985C20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84B06F7"/>
    <w:multiLevelType w:val="hybridMultilevel"/>
    <w:tmpl w:val="1DF6EB24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9D51791"/>
    <w:multiLevelType w:val="hybridMultilevel"/>
    <w:tmpl w:val="7C380E4E"/>
    <w:lvl w:ilvl="0" w:tplc="27E256BA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FB86A1C"/>
    <w:multiLevelType w:val="hybridMultilevel"/>
    <w:tmpl w:val="F6189830"/>
    <w:lvl w:ilvl="0" w:tplc="E72044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C06118"/>
    <w:multiLevelType w:val="hybridMultilevel"/>
    <w:tmpl w:val="8738D8E8"/>
    <w:lvl w:ilvl="0" w:tplc="BA6EB3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1041E1E"/>
    <w:multiLevelType w:val="hybridMultilevel"/>
    <w:tmpl w:val="CB9A5850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4432AC2"/>
    <w:multiLevelType w:val="hybridMultilevel"/>
    <w:tmpl w:val="A1B63904"/>
    <w:lvl w:ilvl="0" w:tplc="08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ED232E"/>
    <w:multiLevelType w:val="hybridMultilevel"/>
    <w:tmpl w:val="DB40AD1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2D2CE4"/>
    <w:multiLevelType w:val="hybridMultilevel"/>
    <w:tmpl w:val="88906838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B8759BA"/>
    <w:multiLevelType w:val="hybridMultilevel"/>
    <w:tmpl w:val="B658EE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19405F5"/>
    <w:multiLevelType w:val="hybridMultilevel"/>
    <w:tmpl w:val="8A86BD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CE21E3"/>
    <w:multiLevelType w:val="hybridMultilevel"/>
    <w:tmpl w:val="F6746CEC"/>
    <w:lvl w:ilvl="0" w:tplc="0809000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7387513E"/>
    <w:multiLevelType w:val="multilevel"/>
    <w:tmpl w:val="1B7E19C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35" w15:restartNumberingAfterBreak="0">
    <w:nsid w:val="76CA7DCF"/>
    <w:multiLevelType w:val="hybridMultilevel"/>
    <w:tmpl w:val="F21475D6"/>
    <w:lvl w:ilvl="0" w:tplc="57D6276E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F82603F"/>
    <w:multiLevelType w:val="hybridMultilevel"/>
    <w:tmpl w:val="EE82784E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31"/>
  </w:num>
  <w:num w:numId="3">
    <w:abstractNumId w:val="10"/>
  </w:num>
  <w:num w:numId="4">
    <w:abstractNumId w:val="3"/>
  </w:num>
  <w:num w:numId="5">
    <w:abstractNumId w:val="27"/>
  </w:num>
  <w:num w:numId="6">
    <w:abstractNumId w:val="11"/>
  </w:num>
  <w:num w:numId="7">
    <w:abstractNumId w:val="28"/>
  </w:num>
  <w:num w:numId="8">
    <w:abstractNumId w:val="6"/>
  </w:num>
  <w:num w:numId="9">
    <w:abstractNumId w:val="18"/>
  </w:num>
  <w:num w:numId="10">
    <w:abstractNumId w:val="33"/>
  </w:num>
  <w:num w:numId="11">
    <w:abstractNumId w:val="35"/>
  </w:num>
  <w:num w:numId="12">
    <w:abstractNumId w:val="2"/>
  </w:num>
  <w:num w:numId="13">
    <w:abstractNumId w:val="4"/>
  </w:num>
  <w:num w:numId="14">
    <w:abstractNumId w:val="30"/>
  </w:num>
  <w:num w:numId="15">
    <w:abstractNumId w:val="23"/>
  </w:num>
  <w:num w:numId="16">
    <w:abstractNumId w:val="24"/>
  </w:num>
  <w:num w:numId="17">
    <w:abstractNumId w:val="22"/>
  </w:num>
  <w:num w:numId="18">
    <w:abstractNumId w:val="36"/>
  </w:num>
  <w:num w:numId="19">
    <w:abstractNumId w:val="17"/>
  </w:num>
  <w:num w:numId="20">
    <w:abstractNumId w:val="9"/>
  </w:num>
  <w:num w:numId="21">
    <w:abstractNumId w:val="8"/>
  </w:num>
  <w:num w:numId="22">
    <w:abstractNumId w:val="13"/>
  </w:num>
  <w:num w:numId="23">
    <w:abstractNumId w:val="26"/>
  </w:num>
  <w:num w:numId="24">
    <w:abstractNumId w:val="5"/>
  </w:num>
  <w:num w:numId="25">
    <w:abstractNumId w:val="16"/>
  </w:num>
  <w:num w:numId="26">
    <w:abstractNumId w:val="14"/>
  </w:num>
  <w:num w:numId="27">
    <w:abstractNumId w:val="34"/>
  </w:num>
  <w:num w:numId="28">
    <w:abstractNumId w:val="21"/>
  </w:num>
  <w:num w:numId="29">
    <w:abstractNumId w:val="7"/>
  </w:num>
  <w:num w:numId="30">
    <w:abstractNumId w:val="20"/>
  </w:num>
  <w:num w:numId="31">
    <w:abstractNumId w:val="12"/>
  </w:num>
  <w:num w:numId="32">
    <w:abstractNumId w:val="19"/>
  </w:num>
  <w:num w:numId="33">
    <w:abstractNumId w:val="1"/>
  </w:num>
  <w:num w:numId="34">
    <w:abstractNumId w:val="29"/>
  </w:num>
  <w:num w:numId="35">
    <w:abstractNumId w:val="32"/>
  </w:num>
  <w:num w:numId="36">
    <w:abstractNumId w:val="25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5E4C"/>
    <w:rsid w:val="00010151"/>
    <w:rsid w:val="000117BF"/>
    <w:rsid w:val="000128E1"/>
    <w:rsid w:val="00016126"/>
    <w:rsid w:val="00017151"/>
    <w:rsid w:val="00020822"/>
    <w:rsid w:val="00037398"/>
    <w:rsid w:val="00037627"/>
    <w:rsid w:val="00045160"/>
    <w:rsid w:val="00045AB1"/>
    <w:rsid w:val="00053292"/>
    <w:rsid w:val="00053B4F"/>
    <w:rsid w:val="0006287A"/>
    <w:rsid w:val="0006296D"/>
    <w:rsid w:val="00063B27"/>
    <w:rsid w:val="00072933"/>
    <w:rsid w:val="00076B6A"/>
    <w:rsid w:val="000779D4"/>
    <w:rsid w:val="00077B89"/>
    <w:rsid w:val="00082CE7"/>
    <w:rsid w:val="00084BC1"/>
    <w:rsid w:val="000851D8"/>
    <w:rsid w:val="0008589B"/>
    <w:rsid w:val="000A0223"/>
    <w:rsid w:val="000A08C1"/>
    <w:rsid w:val="000A2ABE"/>
    <w:rsid w:val="000A3881"/>
    <w:rsid w:val="000B6645"/>
    <w:rsid w:val="000B6AC1"/>
    <w:rsid w:val="000C6AEA"/>
    <w:rsid w:val="000D06B8"/>
    <w:rsid w:val="000D09DD"/>
    <w:rsid w:val="000D13EE"/>
    <w:rsid w:val="000D18A5"/>
    <w:rsid w:val="000D2CFE"/>
    <w:rsid w:val="000D39E1"/>
    <w:rsid w:val="000D49AD"/>
    <w:rsid w:val="000D6171"/>
    <w:rsid w:val="000E5378"/>
    <w:rsid w:val="000F1425"/>
    <w:rsid w:val="000F4356"/>
    <w:rsid w:val="000F5105"/>
    <w:rsid w:val="001064B5"/>
    <w:rsid w:val="00110A54"/>
    <w:rsid w:val="00110E35"/>
    <w:rsid w:val="001129AC"/>
    <w:rsid w:val="0011302F"/>
    <w:rsid w:val="00123C4C"/>
    <w:rsid w:val="00124748"/>
    <w:rsid w:val="00124C0F"/>
    <w:rsid w:val="00125088"/>
    <w:rsid w:val="0012627F"/>
    <w:rsid w:val="0013200E"/>
    <w:rsid w:val="001327DF"/>
    <w:rsid w:val="00134A98"/>
    <w:rsid w:val="00137559"/>
    <w:rsid w:val="001400D9"/>
    <w:rsid w:val="00140B89"/>
    <w:rsid w:val="00144557"/>
    <w:rsid w:val="00151048"/>
    <w:rsid w:val="00161B8C"/>
    <w:rsid w:val="00162B1F"/>
    <w:rsid w:val="00164FD9"/>
    <w:rsid w:val="001677B3"/>
    <w:rsid w:val="00167E05"/>
    <w:rsid w:val="0017154A"/>
    <w:rsid w:val="00171FD3"/>
    <w:rsid w:val="00175CBB"/>
    <w:rsid w:val="00187836"/>
    <w:rsid w:val="001A3847"/>
    <w:rsid w:val="001A47A4"/>
    <w:rsid w:val="001A5792"/>
    <w:rsid w:val="001A74B2"/>
    <w:rsid w:val="001B448C"/>
    <w:rsid w:val="001B5474"/>
    <w:rsid w:val="001B5C15"/>
    <w:rsid w:val="001B63DD"/>
    <w:rsid w:val="001B64DD"/>
    <w:rsid w:val="001B6699"/>
    <w:rsid w:val="001B7A45"/>
    <w:rsid w:val="001C0C90"/>
    <w:rsid w:val="001C230D"/>
    <w:rsid w:val="001C3AA5"/>
    <w:rsid w:val="001C56B6"/>
    <w:rsid w:val="001C6E05"/>
    <w:rsid w:val="001C7271"/>
    <w:rsid w:val="001C73C3"/>
    <w:rsid w:val="001C7E97"/>
    <w:rsid w:val="001C7FB1"/>
    <w:rsid w:val="001D39F7"/>
    <w:rsid w:val="001D4459"/>
    <w:rsid w:val="001D5AC5"/>
    <w:rsid w:val="001E0612"/>
    <w:rsid w:val="001E6129"/>
    <w:rsid w:val="001F5802"/>
    <w:rsid w:val="001F7A0B"/>
    <w:rsid w:val="0020026E"/>
    <w:rsid w:val="00201CAB"/>
    <w:rsid w:val="00204FC0"/>
    <w:rsid w:val="002130E8"/>
    <w:rsid w:val="00214AB3"/>
    <w:rsid w:val="00216DB5"/>
    <w:rsid w:val="00221FE3"/>
    <w:rsid w:val="002225D4"/>
    <w:rsid w:val="00223DA9"/>
    <w:rsid w:val="002250E0"/>
    <w:rsid w:val="00226340"/>
    <w:rsid w:val="0022771C"/>
    <w:rsid w:val="00231250"/>
    <w:rsid w:val="00232822"/>
    <w:rsid w:val="00237C59"/>
    <w:rsid w:val="00241455"/>
    <w:rsid w:val="00243369"/>
    <w:rsid w:val="00246FCF"/>
    <w:rsid w:val="00253BE4"/>
    <w:rsid w:val="002543AE"/>
    <w:rsid w:val="0025744E"/>
    <w:rsid w:val="00262208"/>
    <w:rsid w:val="0026517B"/>
    <w:rsid w:val="002660BF"/>
    <w:rsid w:val="00266131"/>
    <w:rsid w:val="00266978"/>
    <w:rsid w:val="00270445"/>
    <w:rsid w:val="00271218"/>
    <w:rsid w:val="002A3B2C"/>
    <w:rsid w:val="002A3F3B"/>
    <w:rsid w:val="002A45B8"/>
    <w:rsid w:val="002A5C4B"/>
    <w:rsid w:val="002A637B"/>
    <w:rsid w:val="002B1A25"/>
    <w:rsid w:val="002B4B1D"/>
    <w:rsid w:val="002B72B8"/>
    <w:rsid w:val="002B7D59"/>
    <w:rsid w:val="002C1F23"/>
    <w:rsid w:val="002D09E4"/>
    <w:rsid w:val="002D473D"/>
    <w:rsid w:val="002D4AEE"/>
    <w:rsid w:val="002D6C88"/>
    <w:rsid w:val="002E12D2"/>
    <w:rsid w:val="002E1A84"/>
    <w:rsid w:val="002E3D58"/>
    <w:rsid w:val="002E67F1"/>
    <w:rsid w:val="00300D1D"/>
    <w:rsid w:val="003024A9"/>
    <w:rsid w:val="00323DB9"/>
    <w:rsid w:val="00327AAF"/>
    <w:rsid w:val="003325E9"/>
    <w:rsid w:val="00340D37"/>
    <w:rsid w:val="00340E4E"/>
    <w:rsid w:val="00344CFF"/>
    <w:rsid w:val="00345980"/>
    <w:rsid w:val="00347BE1"/>
    <w:rsid w:val="00350AC5"/>
    <w:rsid w:val="003550C9"/>
    <w:rsid w:val="0036651F"/>
    <w:rsid w:val="00366539"/>
    <w:rsid w:val="00366A7E"/>
    <w:rsid w:val="00366D98"/>
    <w:rsid w:val="00366EE2"/>
    <w:rsid w:val="00371F27"/>
    <w:rsid w:val="0037682F"/>
    <w:rsid w:val="00377197"/>
    <w:rsid w:val="003771FC"/>
    <w:rsid w:val="0038516E"/>
    <w:rsid w:val="00391207"/>
    <w:rsid w:val="003936D2"/>
    <w:rsid w:val="00394DE6"/>
    <w:rsid w:val="00395B86"/>
    <w:rsid w:val="003A1B55"/>
    <w:rsid w:val="003A23F7"/>
    <w:rsid w:val="003A7BA7"/>
    <w:rsid w:val="003B1566"/>
    <w:rsid w:val="003C184B"/>
    <w:rsid w:val="003C4F55"/>
    <w:rsid w:val="003D1FC2"/>
    <w:rsid w:val="003D4302"/>
    <w:rsid w:val="003E41AA"/>
    <w:rsid w:val="003F0D7A"/>
    <w:rsid w:val="003F559F"/>
    <w:rsid w:val="003F642D"/>
    <w:rsid w:val="003F7D35"/>
    <w:rsid w:val="00405C69"/>
    <w:rsid w:val="00406F69"/>
    <w:rsid w:val="00410019"/>
    <w:rsid w:val="004108E5"/>
    <w:rsid w:val="0041489B"/>
    <w:rsid w:val="004153E6"/>
    <w:rsid w:val="0042372A"/>
    <w:rsid w:val="00423CE9"/>
    <w:rsid w:val="00424D80"/>
    <w:rsid w:val="004250E1"/>
    <w:rsid w:val="004258A7"/>
    <w:rsid w:val="004309ED"/>
    <w:rsid w:val="00430BCC"/>
    <w:rsid w:val="00430FB9"/>
    <w:rsid w:val="004316A8"/>
    <w:rsid w:val="00433855"/>
    <w:rsid w:val="004403ED"/>
    <w:rsid w:val="00441137"/>
    <w:rsid w:val="00457C75"/>
    <w:rsid w:val="00461C2B"/>
    <w:rsid w:val="00464C54"/>
    <w:rsid w:val="00466F60"/>
    <w:rsid w:val="00467200"/>
    <w:rsid w:val="00467B6C"/>
    <w:rsid w:val="00470D96"/>
    <w:rsid w:val="00480C1C"/>
    <w:rsid w:val="00481612"/>
    <w:rsid w:val="00483BBF"/>
    <w:rsid w:val="00483C2D"/>
    <w:rsid w:val="00495DB8"/>
    <w:rsid w:val="004A07E2"/>
    <w:rsid w:val="004B09BD"/>
    <w:rsid w:val="004B1CF8"/>
    <w:rsid w:val="004C18F4"/>
    <w:rsid w:val="004D4D19"/>
    <w:rsid w:val="004D72D1"/>
    <w:rsid w:val="004E64AE"/>
    <w:rsid w:val="004F24AE"/>
    <w:rsid w:val="004F5226"/>
    <w:rsid w:val="005000A4"/>
    <w:rsid w:val="00500653"/>
    <w:rsid w:val="00505A5C"/>
    <w:rsid w:val="00514326"/>
    <w:rsid w:val="0052101F"/>
    <w:rsid w:val="005217B5"/>
    <w:rsid w:val="005221CA"/>
    <w:rsid w:val="00525DF3"/>
    <w:rsid w:val="005310BD"/>
    <w:rsid w:val="005317B7"/>
    <w:rsid w:val="0055104F"/>
    <w:rsid w:val="005604B3"/>
    <w:rsid w:val="00561C00"/>
    <w:rsid w:val="00562FEA"/>
    <w:rsid w:val="00580167"/>
    <w:rsid w:val="00581AE6"/>
    <w:rsid w:val="00592DA3"/>
    <w:rsid w:val="005932BC"/>
    <w:rsid w:val="00593441"/>
    <w:rsid w:val="005A40FE"/>
    <w:rsid w:val="005A4743"/>
    <w:rsid w:val="005A5159"/>
    <w:rsid w:val="005A72FE"/>
    <w:rsid w:val="005B3AAD"/>
    <w:rsid w:val="005B41C9"/>
    <w:rsid w:val="005B63BA"/>
    <w:rsid w:val="005C05AF"/>
    <w:rsid w:val="005C1418"/>
    <w:rsid w:val="005C501A"/>
    <w:rsid w:val="005E4F8C"/>
    <w:rsid w:val="005E72D6"/>
    <w:rsid w:val="005E731D"/>
    <w:rsid w:val="005F0F2F"/>
    <w:rsid w:val="005F1D49"/>
    <w:rsid w:val="005F5D6B"/>
    <w:rsid w:val="005F7650"/>
    <w:rsid w:val="00601B1B"/>
    <w:rsid w:val="00604536"/>
    <w:rsid w:val="00605E31"/>
    <w:rsid w:val="00611BAA"/>
    <w:rsid w:val="00613DE9"/>
    <w:rsid w:val="00627096"/>
    <w:rsid w:val="00631D92"/>
    <w:rsid w:val="00633560"/>
    <w:rsid w:val="006409B9"/>
    <w:rsid w:val="006438D4"/>
    <w:rsid w:val="00645664"/>
    <w:rsid w:val="00646A00"/>
    <w:rsid w:val="00655A7B"/>
    <w:rsid w:val="00660DC4"/>
    <w:rsid w:val="00674125"/>
    <w:rsid w:val="00697865"/>
    <w:rsid w:val="00697B15"/>
    <w:rsid w:val="006A0054"/>
    <w:rsid w:val="006A1AD6"/>
    <w:rsid w:val="006A45F4"/>
    <w:rsid w:val="006B2E42"/>
    <w:rsid w:val="006B434F"/>
    <w:rsid w:val="006B5DC7"/>
    <w:rsid w:val="006C144A"/>
    <w:rsid w:val="006C14A1"/>
    <w:rsid w:val="006C1841"/>
    <w:rsid w:val="006C20BF"/>
    <w:rsid w:val="006C22E9"/>
    <w:rsid w:val="006D01BB"/>
    <w:rsid w:val="006D19DC"/>
    <w:rsid w:val="006D1C4C"/>
    <w:rsid w:val="006D44A1"/>
    <w:rsid w:val="006D60C6"/>
    <w:rsid w:val="006E09DF"/>
    <w:rsid w:val="006E118C"/>
    <w:rsid w:val="006E4267"/>
    <w:rsid w:val="006E45F2"/>
    <w:rsid w:val="006E56B4"/>
    <w:rsid w:val="006F0799"/>
    <w:rsid w:val="006F7260"/>
    <w:rsid w:val="00713D7A"/>
    <w:rsid w:val="007140D2"/>
    <w:rsid w:val="007231F1"/>
    <w:rsid w:val="00723F55"/>
    <w:rsid w:val="0072547D"/>
    <w:rsid w:val="00732CA4"/>
    <w:rsid w:val="0074038D"/>
    <w:rsid w:val="0075560C"/>
    <w:rsid w:val="0075658F"/>
    <w:rsid w:val="00762E5D"/>
    <w:rsid w:val="00765621"/>
    <w:rsid w:val="00765E84"/>
    <w:rsid w:val="00766050"/>
    <w:rsid w:val="00767296"/>
    <w:rsid w:val="00773CCA"/>
    <w:rsid w:val="00775EE0"/>
    <w:rsid w:val="0078193B"/>
    <w:rsid w:val="0078432A"/>
    <w:rsid w:val="0079087C"/>
    <w:rsid w:val="00791C64"/>
    <w:rsid w:val="007949BB"/>
    <w:rsid w:val="0079666F"/>
    <w:rsid w:val="007A1879"/>
    <w:rsid w:val="007A5C70"/>
    <w:rsid w:val="007A6CBE"/>
    <w:rsid w:val="007B5D52"/>
    <w:rsid w:val="007C3E45"/>
    <w:rsid w:val="007C5504"/>
    <w:rsid w:val="007C5C08"/>
    <w:rsid w:val="007D166D"/>
    <w:rsid w:val="007D3C71"/>
    <w:rsid w:val="007E449B"/>
    <w:rsid w:val="007E7271"/>
    <w:rsid w:val="007F0D92"/>
    <w:rsid w:val="007F7A03"/>
    <w:rsid w:val="00800552"/>
    <w:rsid w:val="00801D21"/>
    <w:rsid w:val="008048F2"/>
    <w:rsid w:val="0080642F"/>
    <w:rsid w:val="00810525"/>
    <w:rsid w:val="008155C0"/>
    <w:rsid w:val="00815761"/>
    <w:rsid w:val="00817E27"/>
    <w:rsid w:val="008215D4"/>
    <w:rsid w:val="008258F2"/>
    <w:rsid w:val="00834995"/>
    <w:rsid w:val="00835F2A"/>
    <w:rsid w:val="00840569"/>
    <w:rsid w:val="008437E1"/>
    <w:rsid w:val="0084419F"/>
    <w:rsid w:val="00853A65"/>
    <w:rsid w:val="00862704"/>
    <w:rsid w:val="0086532A"/>
    <w:rsid w:val="008717A9"/>
    <w:rsid w:val="00872725"/>
    <w:rsid w:val="008738C7"/>
    <w:rsid w:val="00875CF3"/>
    <w:rsid w:val="008771AC"/>
    <w:rsid w:val="0088056C"/>
    <w:rsid w:val="00887AA5"/>
    <w:rsid w:val="00890343"/>
    <w:rsid w:val="008909C6"/>
    <w:rsid w:val="00893096"/>
    <w:rsid w:val="008A41B9"/>
    <w:rsid w:val="008A5AB4"/>
    <w:rsid w:val="008B10F7"/>
    <w:rsid w:val="008B51C8"/>
    <w:rsid w:val="008B5F77"/>
    <w:rsid w:val="008C5D8F"/>
    <w:rsid w:val="008D111E"/>
    <w:rsid w:val="008D1F84"/>
    <w:rsid w:val="008D6A85"/>
    <w:rsid w:val="008D6E33"/>
    <w:rsid w:val="008E2E10"/>
    <w:rsid w:val="008F3BA7"/>
    <w:rsid w:val="008F6D1C"/>
    <w:rsid w:val="008F7ECD"/>
    <w:rsid w:val="00902A37"/>
    <w:rsid w:val="00910798"/>
    <w:rsid w:val="00916EB6"/>
    <w:rsid w:val="00935354"/>
    <w:rsid w:val="0093556D"/>
    <w:rsid w:val="00951219"/>
    <w:rsid w:val="009549A6"/>
    <w:rsid w:val="00962FC0"/>
    <w:rsid w:val="0096331C"/>
    <w:rsid w:val="0096363A"/>
    <w:rsid w:val="00972750"/>
    <w:rsid w:val="00972B28"/>
    <w:rsid w:val="00972D8E"/>
    <w:rsid w:val="00973EFF"/>
    <w:rsid w:val="00977CDD"/>
    <w:rsid w:val="00981828"/>
    <w:rsid w:val="009835A3"/>
    <w:rsid w:val="00985A46"/>
    <w:rsid w:val="00986E8D"/>
    <w:rsid w:val="00992924"/>
    <w:rsid w:val="00994592"/>
    <w:rsid w:val="009A0129"/>
    <w:rsid w:val="009A0AAA"/>
    <w:rsid w:val="009A185F"/>
    <w:rsid w:val="009A1C6D"/>
    <w:rsid w:val="009B06DC"/>
    <w:rsid w:val="009B24D8"/>
    <w:rsid w:val="009B2EE2"/>
    <w:rsid w:val="009B6266"/>
    <w:rsid w:val="009C0B0E"/>
    <w:rsid w:val="009D0750"/>
    <w:rsid w:val="009D0ECA"/>
    <w:rsid w:val="009D4A9B"/>
    <w:rsid w:val="009E0C85"/>
    <w:rsid w:val="009E129F"/>
    <w:rsid w:val="00A04FFB"/>
    <w:rsid w:val="00A24C26"/>
    <w:rsid w:val="00A32F87"/>
    <w:rsid w:val="00A358E9"/>
    <w:rsid w:val="00A426A3"/>
    <w:rsid w:val="00A44FA1"/>
    <w:rsid w:val="00A51CFF"/>
    <w:rsid w:val="00A5305D"/>
    <w:rsid w:val="00A554C0"/>
    <w:rsid w:val="00A57BDF"/>
    <w:rsid w:val="00A642D0"/>
    <w:rsid w:val="00A644DA"/>
    <w:rsid w:val="00A65416"/>
    <w:rsid w:val="00A65711"/>
    <w:rsid w:val="00A70646"/>
    <w:rsid w:val="00A71ADF"/>
    <w:rsid w:val="00A74052"/>
    <w:rsid w:val="00A74D49"/>
    <w:rsid w:val="00A83845"/>
    <w:rsid w:val="00A86128"/>
    <w:rsid w:val="00A86C06"/>
    <w:rsid w:val="00A92C00"/>
    <w:rsid w:val="00A94CAD"/>
    <w:rsid w:val="00AA13E0"/>
    <w:rsid w:val="00AA1774"/>
    <w:rsid w:val="00AA27C4"/>
    <w:rsid w:val="00AB3F4A"/>
    <w:rsid w:val="00AB494E"/>
    <w:rsid w:val="00AB587B"/>
    <w:rsid w:val="00AB5E9D"/>
    <w:rsid w:val="00AB6D25"/>
    <w:rsid w:val="00AB701A"/>
    <w:rsid w:val="00AC1766"/>
    <w:rsid w:val="00AC275B"/>
    <w:rsid w:val="00AC3BAF"/>
    <w:rsid w:val="00AC6454"/>
    <w:rsid w:val="00AC7762"/>
    <w:rsid w:val="00AF0E23"/>
    <w:rsid w:val="00AF3E10"/>
    <w:rsid w:val="00AF698F"/>
    <w:rsid w:val="00AF71E8"/>
    <w:rsid w:val="00B03474"/>
    <w:rsid w:val="00B05997"/>
    <w:rsid w:val="00B119FC"/>
    <w:rsid w:val="00B135FB"/>
    <w:rsid w:val="00B161C3"/>
    <w:rsid w:val="00B164FC"/>
    <w:rsid w:val="00B20D86"/>
    <w:rsid w:val="00B22672"/>
    <w:rsid w:val="00B257D7"/>
    <w:rsid w:val="00B25F81"/>
    <w:rsid w:val="00B37657"/>
    <w:rsid w:val="00B40191"/>
    <w:rsid w:val="00B6030A"/>
    <w:rsid w:val="00B63F66"/>
    <w:rsid w:val="00B66B66"/>
    <w:rsid w:val="00B7294D"/>
    <w:rsid w:val="00B76663"/>
    <w:rsid w:val="00B77E2E"/>
    <w:rsid w:val="00B77E43"/>
    <w:rsid w:val="00B77F36"/>
    <w:rsid w:val="00B8170C"/>
    <w:rsid w:val="00B81B68"/>
    <w:rsid w:val="00B81F38"/>
    <w:rsid w:val="00B830E3"/>
    <w:rsid w:val="00B84936"/>
    <w:rsid w:val="00B8585C"/>
    <w:rsid w:val="00B97829"/>
    <w:rsid w:val="00B97BA1"/>
    <w:rsid w:val="00BA54F4"/>
    <w:rsid w:val="00BA7965"/>
    <w:rsid w:val="00BB1440"/>
    <w:rsid w:val="00BB5724"/>
    <w:rsid w:val="00BC58F5"/>
    <w:rsid w:val="00BE28E3"/>
    <w:rsid w:val="00BE3CE8"/>
    <w:rsid w:val="00BE4018"/>
    <w:rsid w:val="00BE4F18"/>
    <w:rsid w:val="00BE571B"/>
    <w:rsid w:val="00BE5BF9"/>
    <w:rsid w:val="00BE605B"/>
    <w:rsid w:val="00BF595F"/>
    <w:rsid w:val="00C0526D"/>
    <w:rsid w:val="00C060A2"/>
    <w:rsid w:val="00C0629C"/>
    <w:rsid w:val="00C121B8"/>
    <w:rsid w:val="00C125E8"/>
    <w:rsid w:val="00C145E1"/>
    <w:rsid w:val="00C14863"/>
    <w:rsid w:val="00C1756B"/>
    <w:rsid w:val="00C21735"/>
    <w:rsid w:val="00C33F78"/>
    <w:rsid w:val="00C37D9E"/>
    <w:rsid w:val="00C41D62"/>
    <w:rsid w:val="00C423DE"/>
    <w:rsid w:val="00C434E5"/>
    <w:rsid w:val="00C43A78"/>
    <w:rsid w:val="00C60D48"/>
    <w:rsid w:val="00C65AD9"/>
    <w:rsid w:val="00C85C6E"/>
    <w:rsid w:val="00C86FE4"/>
    <w:rsid w:val="00C9188A"/>
    <w:rsid w:val="00C9319E"/>
    <w:rsid w:val="00C955B8"/>
    <w:rsid w:val="00CA0CD7"/>
    <w:rsid w:val="00CA59C7"/>
    <w:rsid w:val="00CB114B"/>
    <w:rsid w:val="00CB4112"/>
    <w:rsid w:val="00CC0380"/>
    <w:rsid w:val="00CC64FB"/>
    <w:rsid w:val="00CD5D0C"/>
    <w:rsid w:val="00CD7244"/>
    <w:rsid w:val="00CE0004"/>
    <w:rsid w:val="00CE2078"/>
    <w:rsid w:val="00CE67FE"/>
    <w:rsid w:val="00CF00F4"/>
    <w:rsid w:val="00CF1D1C"/>
    <w:rsid w:val="00D00BDC"/>
    <w:rsid w:val="00D01CC7"/>
    <w:rsid w:val="00D02C0C"/>
    <w:rsid w:val="00D03B20"/>
    <w:rsid w:val="00D111D2"/>
    <w:rsid w:val="00D1258C"/>
    <w:rsid w:val="00D14B04"/>
    <w:rsid w:val="00D20E6A"/>
    <w:rsid w:val="00D22B51"/>
    <w:rsid w:val="00D242B9"/>
    <w:rsid w:val="00D32700"/>
    <w:rsid w:val="00D37119"/>
    <w:rsid w:val="00D4223C"/>
    <w:rsid w:val="00D47152"/>
    <w:rsid w:val="00D51F36"/>
    <w:rsid w:val="00D5293B"/>
    <w:rsid w:val="00D551CB"/>
    <w:rsid w:val="00D57A28"/>
    <w:rsid w:val="00D61874"/>
    <w:rsid w:val="00D634FE"/>
    <w:rsid w:val="00D653E5"/>
    <w:rsid w:val="00D703C0"/>
    <w:rsid w:val="00D7300E"/>
    <w:rsid w:val="00D80AC6"/>
    <w:rsid w:val="00D848F0"/>
    <w:rsid w:val="00D906DF"/>
    <w:rsid w:val="00D95C16"/>
    <w:rsid w:val="00D95F91"/>
    <w:rsid w:val="00D96BB4"/>
    <w:rsid w:val="00DA6843"/>
    <w:rsid w:val="00DA6A77"/>
    <w:rsid w:val="00DB4D57"/>
    <w:rsid w:val="00DC1092"/>
    <w:rsid w:val="00DC1A2A"/>
    <w:rsid w:val="00DC37BB"/>
    <w:rsid w:val="00DC3F3C"/>
    <w:rsid w:val="00DC6E74"/>
    <w:rsid w:val="00DE3BED"/>
    <w:rsid w:val="00DE63B7"/>
    <w:rsid w:val="00DF1ACC"/>
    <w:rsid w:val="00DF7B72"/>
    <w:rsid w:val="00E00170"/>
    <w:rsid w:val="00E00192"/>
    <w:rsid w:val="00E0337F"/>
    <w:rsid w:val="00E0499E"/>
    <w:rsid w:val="00E14B00"/>
    <w:rsid w:val="00E157E5"/>
    <w:rsid w:val="00E325EC"/>
    <w:rsid w:val="00E32AE7"/>
    <w:rsid w:val="00E36586"/>
    <w:rsid w:val="00E379C1"/>
    <w:rsid w:val="00E410C5"/>
    <w:rsid w:val="00E41F92"/>
    <w:rsid w:val="00E44B15"/>
    <w:rsid w:val="00E44F8C"/>
    <w:rsid w:val="00E54734"/>
    <w:rsid w:val="00E5575C"/>
    <w:rsid w:val="00E718E5"/>
    <w:rsid w:val="00E75CE4"/>
    <w:rsid w:val="00E82E5F"/>
    <w:rsid w:val="00E86CF8"/>
    <w:rsid w:val="00E91FE9"/>
    <w:rsid w:val="00EA0659"/>
    <w:rsid w:val="00EA34C6"/>
    <w:rsid w:val="00EA7F09"/>
    <w:rsid w:val="00EB697E"/>
    <w:rsid w:val="00EB779F"/>
    <w:rsid w:val="00EB7D05"/>
    <w:rsid w:val="00EC10E6"/>
    <w:rsid w:val="00EC4271"/>
    <w:rsid w:val="00ED3442"/>
    <w:rsid w:val="00ED6E2A"/>
    <w:rsid w:val="00EE3881"/>
    <w:rsid w:val="00EE40DE"/>
    <w:rsid w:val="00EE41E8"/>
    <w:rsid w:val="00F0079F"/>
    <w:rsid w:val="00F03517"/>
    <w:rsid w:val="00F061D4"/>
    <w:rsid w:val="00F1016D"/>
    <w:rsid w:val="00F177AB"/>
    <w:rsid w:val="00F26CB4"/>
    <w:rsid w:val="00F3001E"/>
    <w:rsid w:val="00F33044"/>
    <w:rsid w:val="00F44727"/>
    <w:rsid w:val="00F45967"/>
    <w:rsid w:val="00F46D7C"/>
    <w:rsid w:val="00F5148A"/>
    <w:rsid w:val="00F61309"/>
    <w:rsid w:val="00F6544B"/>
    <w:rsid w:val="00F72C8C"/>
    <w:rsid w:val="00F73014"/>
    <w:rsid w:val="00F73D0D"/>
    <w:rsid w:val="00F73E37"/>
    <w:rsid w:val="00F74D5C"/>
    <w:rsid w:val="00F76CD7"/>
    <w:rsid w:val="00F80626"/>
    <w:rsid w:val="00F80C05"/>
    <w:rsid w:val="00F8145F"/>
    <w:rsid w:val="00F84467"/>
    <w:rsid w:val="00F90FBE"/>
    <w:rsid w:val="00FA3351"/>
    <w:rsid w:val="00FB0749"/>
    <w:rsid w:val="00FB1066"/>
    <w:rsid w:val="00FC71B7"/>
    <w:rsid w:val="00FD121B"/>
    <w:rsid w:val="00FD593A"/>
    <w:rsid w:val="00FE1365"/>
    <w:rsid w:val="00FE6F9C"/>
    <w:rsid w:val="00FF1B88"/>
    <w:rsid w:val="00FF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E7B3AB-285E-4C31-B59E-0F646F3F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05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05997"/>
    <w:rPr>
      <w:rFonts w:ascii="Tahoma" w:hAnsi="Tahoma" w:cs="Tahoma"/>
      <w:sz w:val="16"/>
      <w:szCs w:val="16"/>
    </w:rPr>
  </w:style>
  <w:style w:type="character" w:styleId="Hyperlink">
    <w:name w:val="Hyperlink"/>
    <w:rsid w:val="00053B4F"/>
    <w:rPr>
      <w:color w:val="0000FF"/>
      <w:u w:val="single"/>
    </w:rPr>
  </w:style>
  <w:style w:type="paragraph" w:styleId="Header">
    <w:name w:val="header"/>
    <w:basedOn w:val="Normal"/>
    <w:link w:val="HeaderChar"/>
    <w:rsid w:val="0096363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96363A"/>
    <w:rPr>
      <w:sz w:val="24"/>
      <w:szCs w:val="24"/>
    </w:rPr>
  </w:style>
  <w:style w:type="paragraph" w:styleId="Footer">
    <w:name w:val="footer"/>
    <w:basedOn w:val="Normal"/>
    <w:link w:val="FooterChar"/>
    <w:rsid w:val="0096363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96363A"/>
    <w:rPr>
      <w:sz w:val="24"/>
      <w:szCs w:val="24"/>
    </w:rPr>
  </w:style>
  <w:style w:type="paragraph" w:styleId="Title">
    <w:name w:val="Title"/>
    <w:basedOn w:val="Normal"/>
    <w:link w:val="TitleChar"/>
    <w:qFormat/>
    <w:rsid w:val="0096363A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96363A"/>
    <w:rPr>
      <w:rFonts w:ascii="Albertville Extrabold" w:hAnsi="Albertville Extrabold"/>
      <w:b/>
      <w:sz w:val="36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82E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cp:lastModifiedBy>Julia</cp:lastModifiedBy>
  <cp:revision>4</cp:revision>
  <cp:lastPrinted>2015-09-09T13:48:00Z</cp:lastPrinted>
  <dcterms:created xsi:type="dcterms:W3CDTF">2015-09-09T10:58:00Z</dcterms:created>
  <dcterms:modified xsi:type="dcterms:W3CDTF">2015-09-09T13:48:00Z</dcterms:modified>
</cp:coreProperties>
</file>